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Moville City Council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December </w:t>
      </w:r>
      <w:r w:rsidRPr="000D2838">
        <w:rPr>
          <w:rFonts w:ascii="Arial" w:hAnsi="Arial" w:cs="Arial"/>
          <w:sz w:val="16"/>
          <w:szCs w:val="18"/>
        </w:rPr>
        <w:t>18</w:t>
      </w:r>
      <w:r w:rsidRPr="000D2838">
        <w:rPr>
          <w:rFonts w:ascii="Arial" w:hAnsi="Arial" w:cs="Arial"/>
          <w:sz w:val="16"/>
          <w:szCs w:val="18"/>
        </w:rPr>
        <w:t>, 2013</w:t>
      </w:r>
    </w:p>
    <w:p w:rsidR="000D2838" w:rsidRPr="000D2838" w:rsidRDefault="000D2838" w:rsidP="000D2838">
      <w:pPr>
        <w:jc w:val="both"/>
        <w:rPr>
          <w:rFonts w:ascii="Arial" w:hAnsi="Arial" w:cs="Arial"/>
          <w:sz w:val="16"/>
          <w:szCs w:val="18"/>
        </w:rPr>
      </w:pPr>
    </w:p>
    <w:p w:rsidR="004419D1" w:rsidRDefault="000D2838" w:rsidP="000D2838">
      <w:pPr>
        <w:jc w:val="both"/>
        <w:rPr>
          <w:rFonts w:ascii="Arial" w:hAnsi="Arial" w:cs="Arial"/>
          <w:sz w:val="16"/>
          <w:szCs w:val="18"/>
        </w:rPr>
      </w:pPr>
      <w:r w:rsidRPr="000D2838">
        <w:rPr>
          <w:rFonts w:ascii="Arial" w:hAnsi="Arial" w:cs="Arial"/>
          <w:sz w:val="16"/>
          <w:szCs w:val="18"/>
        </w:rPr>
        <w:t xml:space="preserve">Mayor </w:t>
      </w:r>
      <w:r w:rsidRPr="000D2838">
        <w:rPr>
          <w:rFonts w:ascii="Arial" w:hAnsi="Arial" w:cs="Arial"/>
          <w:sz w:val="16"/>
          <w:szCs w:val="18"/>
        </w:rPr>
        <w:t xml:space="preserve">Pro Tem George Allan </w:t>
      </w:r>
      <w:r w:rsidRPr="000D2838">
        <w:rPr>
          <w:rFonts w:ascii="Arial" w:hAnsi="Arial" w:cs="Arial"/>
          <w:sz w:val="16"/>
          <w:szCs w:val="18"/>
        </w:rPr>
        <w:t>called the meeting to order at 5:30 p.m. Roll Call: George Allan, Kirk Lubbers, Nate Bauer, Russ Spotts, Al Wingert are present</w:t>
      </w:r>
      <w:r w:rsidRPr="000D2838">
        <w:rPr>
          <w:rFonts w:ascii="Arial" w:hAnsi="Arial" w:cs="Arial"/>
          <w:sz w:val="16"/>
          <w:szCs w:val="18"/>
        </w:rPr>
        <w:t>;</w:t>
      </w:r>
      <w:r w:rsidRPr="000D2838">
        <w:rPr>
          <w:rFonts w:ascii="Arial" w:hAnsi="Arial" w:cs="Arial"/>
          <w:sz w:val="16"/>
          <w:szCs w:val="18"/>
        </w:rPr>
        <w:t xml:space="preserve"> </w:t>
      </w:r>
      <w:r w:rsidRPr="000D2838">
        <w:rPr>
          <w:rFonts w:ascii="Arial" w:hAnsi="Arial" w:cs="Arial"/>
          <w:sz w:val="16"/>
          <w:szCs w:val="18"/>
        </w:rPr>
        <w:t xml:space="preserve">Mayor Fisher is absent, </w:t>
      </w:r>
      <w:r w:rsidRPr="000D2838">
        <w:rPr>
          <w:rFonts w:ascii="Arial" w:hAnsi="Arial" w:cs="Arial"/>
          <w:sz w:val="16"/>
          <w:szCs w:val="18"/>
        </w:rPr>
        <w:t xml:space="preserve">this evening. </w:t>
      </w:r>
      <w:r>
        <w:rPr>
          <w:rFonts w:ascii="Arial" w:hAnsi="Arial" w:cs="Arial"/>
          <w:sz w:val="16"/>
          <w:szCs w:val="18"/>
        </w:rPr>
        <w:t xml:space="preserve"> </w:t>
      </w:r>
      <w:r w:rsidRPr="000D2838">
        <w:rPr>
          <w:rFonts w:ascii="Arial" w:hAnsi="Arial" w:cs="Arial"/>
          <w:sz w:val="16"/>
          <w:szCs w:val="18"/>
        </w:rPr>
        <w:t xml:space="preserve">Bauer motioned to approve the agenda, seconded by </w:t>
      </w:r>
      <w:r w:rsidRPr="000D2838">
        <w:rPr>
          <w:rFonts w:ascii="Arial" w:hAnsi="Arial" w:cs="Arial"/>
          <w:sz w:val="16"/>
          <w:szCs w:val="18"/>
        </w:rPr>
        <w:t>Lubbers</w:t>
      </w:r>
      <w:r w:rsidRPr="000D2838">
        <w:rPr>
          <w:rFonts w:ascii="Arial" w:hAnsi="Arial" w:cs="Arial"/>
          <w:sz w:val="16"/>
          <w:szCs w:val="18"/>
        </w:rPr>
        <w:t xml:space="preserve">; Wingert motioned to approve minutes from </w:t>
      </w:r>
      <w:r w:rsidRPr="000D2838">
        <w:rPr>
          <w:rFonts w:ascii="Arial" w:hAnsi="Arial" w:cs="Arial"/>
          <w:sz w:val="16"/>
          <w:szCs w:val="18"/>
        </w:rPr>
        <w:t>12/4/13</w:t>
      </w:r>
      <w:r w:rsidRPr="000D2838">
        <w:rPr>
          <w:rFonts w:ascii="Arial" w:hAnsi="Arial" w:cs="Arial"/>
          <w:sz w:val="16"/>
          <w:szCs w:val="18"/>
        </w:rPr>
        <w:t xml:space="preserve"> seconded by </w:t>
      </w:r>
      <w:r w:rsidRPr="000D2838">
        <w:rPr>
          <w:rFonts w:ascii="Arial" w:hAnsi="Arial" w:cs="Arial"/>
          <w:sz w:val="16"/>
          <w:szCs w:val="18"/>
        </w:rPr>
        <w:t>Spotts</w:t>
      </w:r>
      <w:r w:rsidRPr="000D2838">
        <w:rPr>
          <w:rFonts w:ascii="Arial" w:hAnsi="Arial" w:cs="Arial"/>
          <w:sz w:val="16"/>
          <w:szCs w:val="18"/>
        </w:rPr>
        <w:t xml:space="preserve">; Bauer motioned to approve </w:t>
      </w:r>
      <w:r>
        <w:rPr>
          <w:rFonts w:ascii="Arial" w:hAnsi="Arial" w:cs="Arial"/>
          <w:sz w:val="16"/>
          <w:szCs w:val="18"/>
        </w:rPr>
        <w:t xml:space="preserve">bills in amount of $79,962.73, seconded by Wingert, </w:t>
      </w:r>
      <w:r w:rsidR="004419D1">
        <w:rPr>
          <w:rFonts w:ascii="Arial" w:hAnsi="Arial" w:cs="Arial"/>
          <w:sz w:val="16"/>
          <w:szCs w:val="18"/>
        </w:rPr>
        <w:t xml:space="preserve">Lubbers motioned to table November </w:t>
      </w:r>
      <w:r w:rsidRPr="000D2838">
        <w:rPr>
          <w:rFonts w:ascii="Arial" w:hAnsi="Arial" w:cs="Arial"/>
          <w:sz w:val="16"/>
          <w:szCs w:val="18"/>
        </w:rPr>
        <w:t>Treasurer’s report, seconded by</w:t>
      </w:r>
      <w:r w:rsidR="004419D1">
        <w:rPr>
          <w:rFonts w:ascii="Arial" w:hAnsi="Arial" w:cs="Arial"/>
          <w:sz w:val="16"/>
          <w:szCs w:val="18"/>
        </w:rPr>
        <w:t xml:space="preserve"> Bauer</w:t>
      </w:r>
      <w:r w:rsidRPr="000D2838">
        <w:rPr>
          <w:rFonts w:ascii="Arial" w:hAnsi="Arial" w:cs="Arial"/>
          <w:sz w:val="16"/>
          <w:szCs w:val="18"/>
        </w:rPr>
        <w:t xml:space="preserve">, all ayes motion carried.  </w:t>
      </w:r>
    </w:p>
    <w:p w:rsidR="004419D1" w:rsidRDefault="004419D1" w:rsidP="000D2838">
      <w:pPr>
        <w:jc w:val="both"/>
        <w:rPr>
          <w:rFonts w:ascii="Arial" w:hAnsi="Arial" w:cs="Arial"/>
          <w:sz w:val="16"/>
          <w:szCs w:val="18"/>
        </w:rPr>
      </w:pPr>
    </w:p>
    <w:p w:rsidR="004419D1" w:rsidRDefault="004419D1" w:rsidP="000D2838">
      <w:pPr>
        <w:jc w:val="both"/>
        <w:rPr>
          <w:rFonts w:ascii="Arial" w:hAnsi="Arial" w:cs="Arial"/>
          <w:sz w:val="16"/>
          <w:szCs w:val="18"/>
        </w:rPr>
      </w:pPr>
      <w:r>
        <w:rPr>
          <w:rFonts w:ascii="Arial" w:hAnsi="Arial" w:cs="Arial"/>
          <w:sz w:val="16"/>
          <w:szCs w:val="18"/>
        </w:rPr>
        <w:t xml:space="preserve">Spotts motioned to approve pay request for the Ridge Addition, Flewelling Earthmoving, $13,204.36 and Steve Harris Construction, $23,151.26, these are the final bills for the infrastructure project, seconded by Wingert, all ayes motion approved. </w:t>
      </w:r>
    </w:p>
    <w:p w:rsidR="004419D1" w:rsidRDefault="004419D1" w:rsidP="000D2838">
      <w:pPr>
        <w:jc w:val="both"/>
        <w:rPr>
          <w:rFonts w:ascii="Arial" w:hAnsi="Arial" w:cs="Arial"/>
          <w:sz w:val="16"/>
          <w:szCs w:val="18"/>
        </w:rPr>
      </w:pPr>
    </w:p>
    <w:p w:rsidR="000D2838" w:rsidRDefault="000D2838" w:rsidP="000D2838">
      <w:pPr>
        <w:jc w:val="both"/>
        <w:rPr>
          <w:rFonts w:ascii="Arial" w:hAnsi="Arial" w:cs="Arial"/>
          <w:sz w:val="16"/>
          <w:szCs w:val="18"/>
        </w:rPr>
      </w:pPr>
      <w:r>
        <w:rPr>
          <w:rFonts w:ascii="Arial" w:hAnsi="Arial" w:cs="Arial"/>
          <w:sz w:val="16"/>
          <w:szCs w:val="18"/>
        </w:rPr>
        <w:t xml:space="preserve">Kirk Kinnaman </w:t>
      </w:r>
      <w:r w:rsidRPr="000D2838">
        <w:rPr>
          <w:rFonts w:ascii="Arial" w:hAnsi="Arial" w:cs="Arial"/>
          <w:sz w:val="16"/>
          <w:szCs w:val="18"/>
        </w:rPr>
        <w:t xml:space="preserve">presented a </w:t>
      </w:r>
      <w:r>
        <w:rPr>
          <w:rFonts w:ascii="Arial" w:hAnsi="Arial" w:cs="Arial"/>
          <w:sz w:val="16"/>
          <w:szCs w:val="18"/>
        </w:rPr>
        <w:t>police department update.</w:t>
      </w:r>
    </w:p>
    <w:p w:rsidR="000D2838" w:rsidRDefault="000D2838" w:rsidP="000D2838">
      <w:pPr>
        <w:jc w:val="both"/>
        <w:rPr>
          <w:rFonts w:ascii="Arial" w:hAnsi="Arial" w:cs="Arial"/>
          <w:sz w:val="16"/>
          <w:szCs w:val="18"/>
        </w:rPr>
      </w:pPr>
    </w:p>
    <w:p w:rsidR="004419D1" w:rsidRDefault="004419D1" w:rsidP="000D2838">
      <w:pPr>
        <w:jc w:val="both"/>
        <w:rPr>
          <w:rFonts w:ascii="Arial" w:hAnsi="Arial" w:cs="Arial"/>
          <w:sz w:val="16"/>
          <w:szCs w:val="18"/>
        </w:rPr>
      </w:pPr>
      <w:r>
        <w:rPr>
          <w:rFonts w:ascii="Arial" w:hAnsi="Arial" w:cs="Arial"/>
          <w:sz w:val="16"/>
          <w:szCs w:val="18"/>
        </w:rPr>
        <w:t xml:space="preserve">Clerk Stender presented a plaque to retiring council member George Allan to thank and honor George for all of the countless hours he has dedicated to volunteering throughout his entire life is so many ways to help make Moville a better place to live.  Thanks George! </w:t>
      </w:r>
    </w:p>
    <w:p w:rsidR="004419D1" w:rsidRDefault="004419D1" w:rsidP="000D2838">
      <w:pPr>
        <w:jc w:val="both"/>
        <w:rPr>
          <w:rFonts w:ascii="Arial" w:hAnsi="Arial" w:cs="Arial"/>
          <w:sz w:val="16"/>
          <w:szCs w:val="18"/>
        </w:rPr>
      </w:pPr>
    </w:p>
    <w:p w:rsidR="004419D1" w:rsidRDefault="004419D1" w:rsidP="000D2838">
      <w:pPr>
        <w:jc w:val="both"/>
        <w:rPr>
          <w:rFonts w:ascii="Arial" w:hAnsi="Arial" w:cs="Arial"/>
          <w:sz w:val="16"/>
          <w:szCs w:val="18"/>
        </w:rPr>
      </w:pPr>
      <w:r>
        <w:rPr>
          <w:rFonts w:ascii="Arial" w:hAnsi="Arial" w:cs="Arial"/>
          <w:sz w:val="16"/>
          <w:szCs w:val="18"/>
        </w:rPr>
        <w:t xml:space="preserve">With no further business Allan motioned to adjourn at 6pm, seconded by Wingert, All ayes motion carried.  </w:t>
      </w:r>
    </w:p>
    <w:p w:rsidR="004419D1" w:rsidRDefault="004419D1" w:rsidP="000D2838">
      <w:pPr>
        <w:jc w:val="both"/>
        <w:rPr>
          <w:rFonts w:ascii="Arial" w:hAnsi="Arial" w:cs="Arial"/>
          <w:sz w:val="16"/>
          <w:szCs w:val="18"/>
        </w:rPr>
      </w:pPr>
    </w:p>
    <w:p w:rsidR="004419D1" w:rsidRDefault="004419D1" w:rsidP="000D2838">
      <w:pPr>
        <w:jc w:val="both"/>
        <w:rPr>
          <w:rFonts w:ascii="Arial" w:hAnsi="Arial" w:cs="Arial"/>
          <w:sz w:val="16"/>
          <w:szCs w:val="18"/>
        </w:rPr>
      </w:pPr>
      <w:r>
        <w:rPr>
          <w:rFonts w:ascii="Arial" w:hAnsi="Arial" w:cs="Arial"/>
          <w:sz w:val="16"/>
          <w:szCs w:val="18"/>
        </w:rPr>
        <w:t>Jackie Stender</w:t>
      </w:r>
      <w:r>
        <w:rPr>
          <w:rFonts w:ascii="Arial" w:hAnsi="Arial" w:cs="Arial"/>
          <w:sz w:val="16"/>
          <w:szCs w:val="18"/>
        </w:rPr>
        <w:tab/>
      </w:r>
      <w:r>
        <w:rPr>
          <w:rFonts w:ascii="Arial" w:hAnsi="Arial" w:cs="Arial"/>
          <w:sz w:val="16"/>
          <w:szCs w:val="18"/>
        </w:rPr>
        <w:tab/>
      </w:r>
      <w:r>
        <w:rPr>
          <w:rFonts w:ascii="Arial" w:hAnsi="Arial" w:cs="Arial"/>
          <w:sz w:val="16"/>
          <w:szCs w:val="18"/>
        </w:rPr>
        <w:tab/>
      </w:r>
      <w:r>
        <w:rPr>
          <w:rFonts w:ascii="Arial" w:hAnsi="Arial" w:cs="Arial"/>
          <w:sz w:val="16"/>
          <w:szCs w:val="18"/>
        </w:rPr>
        <w:tab/>
        <w:t xml:space="preserve">James Fisher </w:t>
      </w:r>
    </w:p>
    <w:p w:rsidR="004419D1" w:rsidRDefault="004419D1" w:rsidP="004419D1">
      <w:pPr>
        <w:jc w:val="both"/>
        <w:rPr>
          <w:rFonts w:ascii="Arial" w:hAnsi="Arial" w:cs="Arial"/>
          <w:sz w:val="16"/>
          <w:szCs w:val="18"/>
        </w:rPr>
      </w:pPr>
      <w:r>
        <w:rPr>
          <w:rFonts w:ascii="Arial" w:hAnsi="Arial" w:cs="Arial"/>
          <w:sz w:val="16"/>
          <w:szCs w:val="18"/>
        </w:rPr>
        <w:t>City Clerk</w:t>
      </w:r>
      <w:r>
        <w:rPr>
          <w:rFonts w:ascii="Arial" w:hAnsi="Arial" w:cs="Arial"/>
          <w:sz w:val="16"/>
          <w:szCs w:val="18"/>
        </w:rPr>
        <w:tab/>
      </w:r>
      <w:r>
        <w:rPr>
          <w:rFonts w:ascii="Arial" w:hAnsi="Arial" w:cs="Arial"/>
          <w:sz w:val="16"/>
          <w:szCs w:val="18"/>
        </w:rPr>
        <w:tab/>
      </w:r>
      <w:r>
        <w:rPr>
          <w:rFonts w:ascii="Arial" w:hAnsi="Arial" w:cs="Arial"/>
          <w:sz w:val="16"/>
          <w:szCs w:val="18"/>
        </w:rPr>
        <w:tab/>
      </w:r>
      <w:r>
        <w:rPr>
          <w:rFonts w:ascii="Arial" w:hAnsi="Arial" w:cs="Arial"/>
          <w:sz w:val="16"/>
          <w:szCs w:val="18"/>
        </w:rPr>
        <w:tab/>
      </w:r>
      <w:r>
        <w:rPr>
          <w:rFonts w:ascii="Arial" w:hAnsi="Arial" w:cs="Arial"/>
          <w:sz w:val="16"/>
          <w:szCs w:val="18"/>
        </w:rPr>
        <w:tab/>
        <w:t xml:space="preserve">mayor </w:t>
      </w:r>
    </w:p>
    <w:p w:rsidR="008F7EA0" w:rsidRDefault="008F7EA0" w:rsidP="004419D1">
      <w:pPr>
        <w:jc w:val="both"/>
        <w:rPr>
          <w:rFonts w:ascii="Arial" w:hAnsi="Arial" w:cs="Arial"/>
          <w:sz w:val="16"/>
          <w:szCs w:val="18"/>
        </w:rPr>
      </w:pPr>
      <w:bookmarkStart w:id="0" w:name="_GoBack"/>
      <w:bookmarkEnd w:id="0"/>
    </w:p>
    <w:p w:rsidR="004419D1" w:rsidRDefault="004419D1" w:rsidP="000D2838">
      <w:pPr>
        <w:jc w:val="both"/>
        <w:rPr>
          <w:rFonts w:ascii="Arial" w:hAnsi="Arial" w:cs="Arial"/>
          <w:sz w:val="16"/>
          <w:szCs w:val="18"/>
        </w:rPr>
      </w:pPr>
    </w:p>
    <w:p w:rsidR="000D2838" w:rsidRDefault="000D2838" w:rsidP="000D2838">
      <w:pPr>
        <w:jc w:val="both"/>
        <w:rPr>
          <w:rFonts w:ascii="Arial" w:hAnsi="Arial" w:cs="Arial"/>
          <w:sz w:val="16"/>
          <w:szCs w:val="18"/>
        </w:rPr>
      </w:pPr>
    </w:p>
    <w:p w:rsidR="000D2838" w:rsidRPr="000D2838" w:rsidRDefault="000D2838" w:rsidP="000D2838">
      <w:pPr>
        <w:jc w:val="both"/>
        <w:rPr>
          <w:rFonts w:ascii="Arial" w:hAnsi="Arial" w:cs="Arial"/>
          <w:sz w:val="16"/>
          <w:szCs w:val="18"/>
        </w:rPr>
      </w:pPr>
      <w:r w:rsidRPr="000D2838">
        <w:rPr>
          <w:rFonts w:ascii="Arial" w:hAnsi="Arial" w:cs="Arial"/>
          <w:sz w:val="16"/>
          <w:szCs w:val="18"/>
        </w:rPr>
        <w:t>CLAIMS REPORT</w:t>
      </w:r>
      <w:r w:rsidRPr="000D2838">
        <w:rPr>
          <w:rFonts w:ascii="Arial" w:hAnsi="Arial" w:cs="Arial"/>
          <w:sz w:val="16"/>
          <w:szCs w:val="18"/>
        </w:rPr>
        <w:tab/>
      </w:r>
      <w:r w:rsidRPr="000D2838">
        <w:rPr>
          <w:rFonts w:ascii="Arial" w:hAnsi="Arial" w:cs="Arial"/>
          <w:sz w:val="16"/>
          <w:szCs w:val="18"/>
        </w:rPr>
        <w:tab/>
      </w:r>
    </w:p>
    <w:p w:rsidR="000D2838" w:rsidRPr="000D2838" w:rsidRDefault="000D2838" w:rsidP="000D2838">
      <w:pPr>
        <w:jc w:val="both"/>
        <w:rPr>
          <w:rFonts w:ascii="Arial" w:hAnsi="Arial" w:cs="Arial"/>
          <w:sz w:val="16"/>
          <w:szCs w:val="18"/>
        </w:rPr>
      </w:pPr>
      <w:r w:rsidRPr="000D2838">
        <w:rPr>
          <w:rFonts w:ascii="Arial" w:hAnsi="Arial" w:cs="Arial"/>
          <w:sz w:val="16"/>
          <w:szCs w:val="18"/>
        </w:rPr>
        <w:t>VENDOR</w:t>
      </w:r>
      <w:r w:rsidRPr="000D2838">
        <w:rPr>
          <w:rFonts w:ascii="Arial" w:hAnsi="Arial" w:cs="Arial"/>
          <w:sz w:val="16"/>
          <w:szCs w:val="18"/>
        </w:rPr>
        <w:tab/>
        <w:t xml:space="preserve">REFERENCE                     </w:t>
      </w:r>
      <w:r w:rsidRPr="000D2838">
        <w:rPr>
          <w:rFonts w:ascii="Arial" w:hAnsi="Arial" w:cs="Arial"/>
          <w:sz w:val="16"/>
          <w:szCs w:val="18"/>
        </w:rPr>
        <w:tab/>
        <w:t xml:space="preserve"> AMOUNT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AHLERS &amp; COONEY, PC           </w:t>
      </w:r>
      <w:r w:rsidRPr="000D2838">
        <w:rPr>
          <w:rFonts w:ascii="Arial" w:hAnsi="Arial" w:cs="Arial"/>
          <w:sz w:val="16"/>
          <w:szCs w:val="18"/>
        </w:rPr>
        <w:tab/>
        <w:t xml:space="preserve">ATTY-REFINANCE SEWER BONDS     </w:t>
      </w:r>
      <w:r w:rsidRPr="000D2838">
        <w:rPr>
          <w:rFonts w:ascii="Arial" w:hAnsi="Arial" w:cs="Arial"/>
          <w:sz w:val="16"/>
          <w:szCs w:val="18"/>
        </w:rPr>
        <w:tab/>
        <w:t xml:space="preserve"> $900.00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BEKINS FIRE &amp; SAFETY SERVICES </w:t>
      </w:r>
      <w:r w:rsidRPr="000D2838">
        <w:rPr>
          <w:rFonts w:ascii="Arial" w:hAnsi="Arial" w:cs="Arial"/>
          <w:sz w:val="16"/>
          <w:szCs w:val="18"/>
        </w:rPr>
        <w:tab/>
        <w:t xml:space="preserve">TESTING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 $422.09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BOMGAARS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SUPPLIES AND MATERIALS         </w:t>
      </w:r>
      <w:r w:rsidRPr="000D2838">
        <w:rPr>
          <w:rFonts w:ascii="Arial" w:hAnsi="Arial" w:cs="Arial"/>
          <w:sz w:val="16"/>
          <w:szCs w:val="18"/>
        </w:rPr>
        <w:tab/>
        <w:t xml:space="preserve"> $954.63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CASEY'S GENERAL STORE         </w:t>
      </w:r>
      <w:r w:rsidRPr="000D2838">
        <w:rPr>
          <w:rFonts w:ascii="Arial" w:hAnsi="Arial" w:cs="Arial"/>
          <w:sz w:val="16"/>
          <w:szCs w:val="18"/>
        </w:rPr>
        <w:tab/>
        <w:t xml:space="preserve">VEHICLE FUEL                   </w:t>
      </w:r>
      <w:r>
        <w:rPr>
          <w:rFonts w:ascii="Arial" w:hAnsi="Arial" w:cs="Arial"/>
          <w:sz w:val="16"/>
          <w:szCs w:val="18"/>
        </w:rPr>
        <w:tab/>
      </w:r>
      <w:r w:rsidRPr="000D2838">
        <w:rPr>
          <w:rFonts w:ascii="Arial" w:hAnsi="Arial" w:cs="Arial"/>
          <w:sz w:val="16"/>
          <w:szCs w:val="18"/>
        </w:rPr>
        <w:tab/>
        <w:t xml:space="preserve"> $132.77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CENTRAL IOWA DISTRIBUTING     </w:t>
      </w:r>
      <w:r w:rsidRPr="000D2838">
        <w:rPr>
          <w:rFonts w:ascii="Arial" w:hAnsi="Arial" w:cs="Arial"/>
          <w:sz w:val="16"/>
          <w:szCs w:val="18"/>
        </w:rPr>
        <w:tab/>
        <w:t xml:space="preserve">SUPPLIES AND MATERIALS         </w:t>
      </w:r>
      <w:r w:rsidRPr="000D2838">
        <w:rPr>
          <w:rFonts w:ascii="Arial" w:hAnsi="Arial" w:cs="Arial"/>
          <w:sz w:val="16"/>
          <w:szCs w:val="18"/>
        </w:rPr>
        <w:tab/>
        <w:t xml:space="preserve"> $546.05 </w:t>
      </w:r>
    </w:p>
    <w:p w:rsidR="000D2838" w:rsidRPr="000D2838" w:rsidRDefault="000D2838" w:rsidP="000D2838">
      <w:pPr>
        <w:jc w:val="both"/>
        <w:rPr>
          <w:rFonts w:ascii="Arial" w:hAnsi="Arial" w:cs="Arial"/>
          <w:sz w:val="16"/>
          <w:szCs w:val="18"/>
        </w:rPr>
      </w:pPr>
      <w:r w:rsidRPr="000D2838">
        <w:rPr>
          <w:rFonts w:ascii="Arial" w:hAnsi="Arial" w:cs="Arial"/>
          <w:sz w:val="16"/>
          <w:szCs w:val="18"/>
        </w:rPr>
        <w:t>CERTIFIED TESTING SERVICES INC</w:t>
      </w:r>
      <w:r w:rsidRPr="000D2838">
        <w:rPr>
          <w:rFonts w:ascii="Arial" w:hAnsi="Arial" w:cs="Arial"/>
          <w:sz w:val="16"/>
          <w:szCs w:val="18"/>
        </w:rPr>
        <w:tab/>
        <w:t xml:space="preserve">TESTING                        </w:t>
      </w:r>
      <w:r>
        <w:rPr>
          <w:rFonts w:ascii="Arial" w:hAnsi="Arial" w:cs="Arial"/>
          <w:sz w:val="16"/>
          <w:szCs w:val="18"/>
        </w:rPr>
        <w:tab/>
      </w:r>
      <w:r w:rsidRPr="000D2838">
        <w:rPr>
          <w:rFonts w:ascii="Arial" w:hAnsi="Arial" w:cs="Arial"/>
          <w:sz w:val="16"/>
          <w:szCs w:val="18"/>
        </w:rPr>
        <w:tab/>
        <w:t xml:space="preserve"> $37.00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COLLECTION SERVICES CENTER    </w:t>
      </w:r>
      <w:r w:rsidRPr="000D2838">
        <w:rPr>
          <w:rFonts w:ascii="Arial" w:hAnsi="Arial" w:cs="Arial"/>
          <w:sz w:val="16"/>
          <w:szCs w:val="18"/>
        </w:rPr>
        <w:tab/>
        <w:t xml:space="preserve">CHILD SUPPORT               </w:t>
      </w:r>
      <w:r>
        <w:rPr>
          <w:rFonts w:ascii="Arial" w:hAnsi="Arial" w:cs="Arial"/>
          <w:sz w:val="16"/>
          <w:szCs w:val="18"/>
        </w:rPr>
        <w:tab/>
      </w:r>
      <w:r w:rsidRPr="000D2838">
        <w:rPr>
          <w:rFonts w:ascii="Arial" w:hAnsi="Arial" w:cs="Arial"/>
          <w:sz w:val="16"/>
          <w:szCs w:val="18"/>
        </w:rPr>
        <w:t xml:space="preserve">   </w:t>
      </w:r>
      <w:r w:rsidRPr="000D2838">
        <w:rPr>
          <w:rFonts w:ascii="Arial" w:hAnsi="Arial" w:cs="Arial"/>
          <w:sz w:val="16"/>
          <w:szCs w:val="18"/>
        </w:rPr>
        <w:tab/>
        <w:t xml:space="preserve"> $185.00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CHN GARBAGE SERVICE INC       </w:t>
      </w:r>
      <w:r w:rsidRPr="000D2838">
        <w:rPr>
          <w:rFonts w:ascii="Arial" w:hAnsi="Arial" w:cs="Arial"/>
          <w:sz w:val="16"/>
          <w:szCs w:val="18"/>
        </w:rPr>
        <w:tab/>
        <w:t xml:space="preserve">MONTHLY GARBAGE HAULING        </w:t>
      </w:r>
      <w:r w:rsidRPr="000D2838">
        <w:rPr>
          <w:rFonts w:ascii="Arial" w:hAnsi="Arial" w:cs="Arial"/>
          <w:sz w:val="16"/>
          <w:szCs w:val="18"/>
        </w:rPr>
        <w:tab/>
        <w:t xml:space="preserve"> $5,116.80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CITY OF MOVILLE - CAFETERIA   </w:t>
      </w:r>
      <w:r w:rsidRPr="000D2838">
        <w:rPr>
          <w:rFonts w:ascii="Arial" w:hAnsi="Arial" w:cs="Arial"/>
          <w:sz w:val="16"/>
          <w:szCs w:val="18"/>
        </w:rPr>
        <w:tab/>
        <w:t xml:space="preserve">CAFETERIA                      </w:t>
      </w:r>
      <w:r>
        <w:rPr>
          <w:rFonts w:ascii="Arial" w:hAnsi="Arial" w:cs="Arial"/>
          <w:sz w:val="16"/>
          <w:szCs w:val="18"/>
        </w:rPr>
        <w:tab/>
      </w:r>
      <w:r w:rsidRPr="000D2838">
        <w:rPr>
          <w:rFonts w:ascii="Arial" w:hAnsi="Arial" w:cs="Arial"/>
          <w:sz w:val="16"/>
          <w:szCs w:val="18"/>
        </w:rPr>
        <w:tab/>
        <w:t xml:space="preserve"> $552.00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CITY OF MOVILLE - WATER       </w:t>
      </w:r>
      <w:r w:rsidRPr="000D2838">
        <w:rPr>
          <w:rFonts w:ascii="Arial" w:hAnsi="Arial" w:cs="Arial"/>
          <w:sz w:val="16"/>
          <w:szCs w:val="18"/>
        </w:rPr>
        <w:tab/>
        <w:t xml:space="preserve">WATER BILL                     </w:t>
      </w:r>
      <w:r>
        <w:rPr>
          <w:rFonts w:ascii="Arial" w:hAnsi="Arial" w:cs="Arial"/>
          <w:sz w:val="16"/>
          <w:szCs w:val="18"/>
        </w:rPr>
        <w:tab/>
      </w:r>
      <w:r w:rsidRPr="000D2838">
        <w:rPr>
          <w:rFonts w:ascii="Arial" w:hAnsi="Arial" w:cs="Arial"/>
          <w:sz w:val="16"/>
          <w:szCs w:val="18"/>
        </w:rPr>
        <w:tab/>
        <w:t xml:space="preserve"> $60.00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CONOCO FLEET SERVICES         </w:t>
      </w:r>
      <w:r w:rsidRPr="000D2838">
        <w:rPr>
          <w:rFonts w:ascii="Arial" w:hAnsi="Arial" w:cs="Arial"/>
          <w:sz w:val="16"/>
          <w:szCs w:val="18"/>
        </w:rPr>
        <w:tab/>
        <w:t xml:space="preserve">FUEL                           </w:t>
      </w:r>
      <w:r>
        <w:rPr>
          <w:rFonts w:ascii="Arial" w:hAnsi="Arial" w:cs="Arial"/>
          <w:sz w:val="16"/>
          <w:szCs w:val="18"/>
        </w:rPr>
        <w:tab/>
      </w:r>
      <w:r w:rsidRPr="000D2838">
        <w:rPr>
          <w:rFonts w:ascii="Arial" w:hAnsi="Arial" w:cs="Arial"/>
          <w:sz w:val="16"/>
          <w:szCs w:val="18"/>
        </w:rPr>
        <w:tab/>
        <w:t xml:space="preserve"> $1,719.24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SIOUXLAND DISTRICT HEALTH     </w:t>
      </w:r>
      <w:r w:rsidRPr="000D2838">
        <w:rPr>
          <w:rFonts w:ascii="Arial" w:hAnsi="Arial" w:cs="Arial"/>
          <w:sz w:val="16"/>
          <w:szCs w:val="18"/>
        </w:rPr>
        <w:tab/>
        <w:t xml:space="preserve">WATER TESTING             </w:t>
      </w:r>
      <w:r>
        <w:rPr>
          <w:rFonts w:ascii="Arial" w:hAnsi="Arial" w:cs="Arial"/>
          <w:sz w:val="16"/>
          <w:szCs w:val="18"/>
        </w:rPr>
        <w:tab/>
      </w:r>
      <w:r w:rsidRPr="000D2838">
        <w:rPr>
          <w:rFonts w:ascii="Arial" w:hAnsi="Arial" w:cs="Arial"/>
          <w:sz w:val="16"/>
          <w:szCs w:val="18"/>
        </w:rPr>
        <w:t xml:space="preserve">     </w:t>
      </w:r>
      <w:r w:rsidRPr="000D2838">
        <w:rPr>
          <w:rFonts w:ascii="Arial" w:hAnsi="Arial" w:cs="Arial"/>
          <w:sz w:val="16"/>
          <w:szCs w:val="18"/>
        </w:rPr>
        <w:tab/>
        <w:t xml:space="preserve"> $75.00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FIRST TRUST SAVINGS BANK      </w:t>
      </w:r>
      <w:r w:rsidRPr="000D2838">
        <w:rPr>
          <w:rFonts w:ascii="Arial" w:hAnsi="Arial" w:cs="Arial"/>
          <w:sz w:val="16"/>
          <w:szCs w:val="18"/>
        </w:rPr>
        <w:tab/>
        <w:t xml:space="preserve">FIRE TRUCK PAYMENT             </w:t>
      </w:r>
      <w:r w:rsidRPr="000D2838">
        <w:rPr>
          <w:rFonts w:ascii="Arial" w:hAnsi="Arial" w:cs="Arial"/>
          <w:sz w:val="16"/>
          <w:szCs w:val="18"/>
        </w:rPr>
        <w:tab/>
        <w:t xml:space="preserve"> $12,879.24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GCC ALLIANCE CONCRETE CO, INC </w:t>
      </w:r>
      <w:r w:rsidRPr="000D2838">
        <w:rPr>
          <w:rFonts w:ascii="Arial" w:hAnsi="Arial" w:cs="Arial"/>
          <w:sz w:val="16"/>
          <w:szCs w:val="18"/>
        </w:rPr>
        <w:tab/>
        <w:t xml:space="preserve">SNOW REMOVAL - SAND            </w:t>
      </w:r>
      <w:r w:rsidRPr="000D2838">
        <w:rPr>
          <w:rFonts w:ascii="Arial" w:hAnsi="Arial" w:cs="Arial"/>
          <w:sz w:val="16"/>
          <w:szCs w:val="18"/>
        </w:rPr>
        <w:tab/>
        <w:t xml:space="preserve"> $704.50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GILL HAULING INC.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GARBAGE TONAGE                 </w:t>
      </w:r>
      <w:r w:rsidRPr="000D2838">
        <w:rPr>
          <w:rFonts w:ascii="Arial" w:hAnsi="Arial" w:cs="Arial"/>
          <w:sz w:val="16"/>
          <w:szCs w:val="18"/>
        </w:rPr>
        <w:tab/>
        <w:t xml:space="preserve"> $1,631.52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GRAFFIX INC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OFFICE SUPPLIES         </w:t>
      </w:r>
      <w:r>
        <w:rPr>
          <w:rFonts w:ascii="Arial" w:hAnsi="Arial" w:cs="Arial"/>
          <w:sz w:val="16"/>
          <w:szCs w:val="18"/>
        </w:rPr>
        <w:tab/>
      </w:r>
      <w:r w:rsidRPr="000D2838">
        <w:rPr>
          <w:rFonts w:ascii="Arial" w:hAnsi="Arial" w:cs="Arial"/>
          <w:sz w:val="16"/>
          <w:szCs w:val="18"/>
        </w:rPr>
        <w:t xml:space="preserve">       </w:t>
      </w:r>
      <w:r w:rsidRPr="000D2838">
        <w:rPr>
          <w:rFonts w:ascii="Arial" w:hAnsi="Arial" w:cs="Arial"/>
          <w:sz w:val="16"/>
          <w:szCs w:val="18"/>
        </w:rPr>
        <w:tab/>
        <w:t xml:space="preserve"> $50.00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GRAHAM TIRE SIOUX CITY        </w:t>
      </w:r>
      <w:r w:rsidRPr="000D2838">
        <w:rPr>
          <w:rFonts w:ascii="Arial" w:hAnsi="Arial" w:cs="Arial"/>
          <w:sz w:val="16"/>
          <w:szCs w:val="18"/>
        </w:rPr>
        <w:tab/>
        <w:t xml:space="preserve">DUMP TRUCK TIRES               </w:t>
      </w:r>
      <w:r w:rsidRPr="000D2838">
        <w:rPr>
          <w:rFonts w:ascii="Arial" w:hAnsi="Arial" w:cs="Arial"/>
          <w:sz w:val="16"/>
          <w:szCs w:val="18"/>
        </w:rPr>
        <w:tab/>
        <w:t xml:space="preserve"> $2,100.18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HAWKINS INC.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WATER CHEMICALS                </w:t>
      </w:r>
      <w:r w:rsidRPr="000D2838">
        <w:rPr>
          <w:rFonts w:ascii="Arial" w:hAnsi="Arial" w:cs="Arial"/>
          <w:sz w:val="16"/>
          <w:szCs w:val="18"/>
        </w:rPr>
        <w:tab/>
        <w:t xml:space="preserve"> $363.45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HEALY WELDING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BANNER HANGER FOR LIGHTS       </w:t>
      </w:r>
      <w:r w:rsidRPr="000D2838">
        <w:rPr>
          <w:rFonts w:ascii="Arial" w:hAnsi="Arial" w:cs="Arial"/>
          <w:sz w:val="16"/>
          <w:szCs w:val="18"/>
        </w:rPr>
        <w:tab/>
        <w:t xml:space="preserve"> $444.50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HEALY CONSULTING L.L.C.       </w:t>
      </w:r>
      <w:r w:rsidRPr="000D2838">
        <w:rPr>
          <w:rFonts w:ascii="Arial" w:hAnsi="Arial" w:cs="Arial"/>
          <w:sz w:val="16"/>
          <w:szCs w:val="18"/>
        </w:rPr>
        <w:tab/>
        <w:t xml:space="preserve">PURCHASE LAND                  </w:t>
      </w:r>
      <w:r w:rsidRPr="000D2838">
        <w:rPr>
          <w:rFonts w:ascii="Arial" w:hAnsi="Arial" w:cs="Arial"/>
          <w:sz w:val="16"/>
          <w:szCs w:val="18"/>
        </w:rPr>
        <w:tab/>
        <w:t xml:space="preserve"> $14,976.80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HOTEL EXPENSE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EDUCATION HOTEL EXPENSE-MIKE    $311.36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I &amp; S GROUP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SLUDGE TESTING FINAL REPORT    </w:t>
      </w:r>
      <w:r w:rsidRPr="000D2838">
        <w:rPr>
          <w:rFonts w:ascii="Arial" w:hAnsi="Arial" w:cs="Arial"/>
          <w:sz w:val="16"/>
          <w:szCs w:val="18"/>
        </w:rPr>
        <w:tab/>
        <w:t xml:space="preserve"> $300.00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ICON AG AND TURF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PARK SUPPLIES             </w:t>
      </w:r>
      <w:r>
        <w:rPr>
          <w:rFonts w:ascii="Arial" w:hAnsi="Arial" w:cs="Arial"/>
          <w:sz w:val="16"/>
          <w:szCs w:val="18"/>
        </w:rPr>
        <w:tab/>
      </w:r>
      <w:r w:rsidRPr="000D2838">
        <w:rPr>
          <w:rFonts w:ascii="Arial" w:hAnsi="Arial" w:cs="Arial"/>
          <w:sz w:val="16"/>
          <w:szCs w:val="18"/>
        </w:rPr>
        <w:t xml:space="preserve">     </w:t>
      </w:r>
      <w:r w:rsidRPr="000D2838">
        <w:rPr>
          <w:rFonts w:ascii="Arial" w:hAnsi="Arial" w:cs="Arial"/>
          <w:sz w:val="16"/>
          <w:szCs w:val="18"/>
        </w:rPr>
        <w:tab/>
        <w:t xml:space="preserve"> $43.79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INDOFF INCORPORATED           </w:t>
      </w:r>
      <w:r w:rsidRPr="000D2838">
        <w:rPr>
          <w:rFonts w:ascii="Arial" w:hAnsi="Arial" w:cs="Arial"/>
          <w:sz w:val="16"/>
          <w:szCs w:val="18"/>
        </w:rPr>
        <w:tab/>
        <w:t xml:space="preserve">OFFICE SUPPLIES             </w:t>
      </w:r>
      <w:r>
        <w:rPr>
          <w:rFonts w:ascii="Arial" w:hAnsi="Arial" w:cs="Arial"/>
          <w:sz w:val="16"/>
          <w:szCs w:val="18"/>
        </w:rPr>
        <w:tab/>
      </w:r>
      <w:r w:rsidRPr="000D2838">
        <w:rPr>
          <w:rFonts w:ascii="Arial" w:hAnsi="Arial" w:cs="Arial"/>
          <w:sz w:val="16"/>
          <w:szCs w:val="18"/>
        </w:rPr>
        <w:t xml:space="preserve">  </w:t>
      </w:r>
      <w:r w:rsidRPr="000D2838">
        <w:rPr>
          <w:rFonts w:ascii="Arial" w:hAnsi="Arial" w:cs="Arial"/>
          <w:sz w:val="16"/>
          <w:szCs w:val="18"/>
        </w:rPr>
        <w:tab/>
        <w:t xml:space="preserve"> $102.95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IOWA PARK AND REC ASSOC       </w:t>
      </w:r>
      <w:r w:rsidRPr="000D2838">
        <w:rPr>
          <w:rFonts w:ascii="Arial" w:hAnsi="Arial" w:cs="Arial"/>
          <w:sz w:val="16"/>
          <w:szCs w:val="18"/>
        </w:rPr>
        <w:tab/>
        <w:t xml:space="preserve">CONTINUING EDUCATION           </w:t>
      </w:r>
      <w:r w:rsidRPr="000D2838">
        <w:rPr>
          <w:rFonts w:ascii="Arial" w:hAnsi="Arial" w:cs="Arial"/>
          <w:sz w:val="16"/>
          <w:szCs w:val="18"/>
        </w:rPr>
        <w:tab/>
        <w:t xml:space="preserve"> $405.00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IPERS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IPERS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 $4,452.11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IRS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FED/FICA TAX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 $4,697.69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MOVILLE J &amp; J MOTOR           </w:t>
      </w:r>
      <w:r w:rsidRPr="000D2838">
        <w:rPr>
          <w:rFonts w:ascii="Arial" w:hAnsi="Arial" w:cs="Arial"/>
          <w:sz w:val="16"/>
          <w:szCs w:val="18"/>
        </w:rPr>
        <w:tab/>
        <w:t xml:space="preserve">VEHICLE MAINTENANCE            </w:t>
      </w:r>
      <w:r w:rsidRPr="000D2838">
        <w:rPr>
          <w:rFonts w:ascii="Arial" w:hAnsi="Arial" w:cs="Arial"/>
          <w:sz w:val="16"/>
          <w:szCs w:val="18"/>
        </w:rPr>
        <w:tab/>
        <w:t xml:space="preserve"> $571.00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JACKIE STENDER               </w:t>
      </w:r>
      <w:r>
        <w:rPr>
          <w:rFonts w:ascii="Arial" w:hAnsi="Arial" w:cs="Arial"/>
          <w:sz w:val="16"/>
          <w:szCs w:val="18"/>
        </w:rPr>
        <w:tab/>
      </w:r>
      <w:r w:rsidRPr="000D2838">
        <w:rPr>
          <w:rFonts w:ascii="Arial" w:hAnsi="Arial" w:cs="Arial"/>
          <w:sz w:val="16"/>
          <w:szCs w:val="18"/>
        </w:rPr>
        <w:t xml:space="preserve"> </w:t>
      </w:r>
      <w:r w:rsidRPr="000D2838">
        <w:rPr>
          <w:rFonts w:ascii="Arial" w:hAnsi="Arial" w:cs="Arial"/>
          <w:sz w:val="16"/>
          <w:szCs w:val="18"/>
        </w:rPr>
        <w:tab/>
        <w:t xml:space="preserve">MILEAGE TO CHEROKEE            </w:t>
      </w:r>
      <w:r w:rsidRPr="000D2838">
        <w:rPr>
          <w:rFonts w:ascii="Arial" w:hAnsi="Arial" w:cs="Arial"/>
          <w:sz w:val="16"/>
          <w:szCs w:val="18"/>
        </w:rPr>
        <w:tab/>
        <w:t xml:space="preserve"> $44.88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JACK'S UNIFORMS             </w:t>
      </w:r>
      <w:r>
        <w:rPr>
          <w:rFonts w:ascii="Arial" w:hAnsi="Arial" w:cs="Arial"/>
          <w:sz w:val="16"/>
          <w:szCs w:val="18"/>
        </w:rPr>
        <w:tab/>
      </w:r>
      <w:r w:rsidRPr="000D2838">
        <w:rPr>
          <w:rFonts w:ascii="Arial" w:hAnsi="Arial" w:cs="Arial"/>
          <w:sz w:val="16"/>
          <w:szCs w:val="18"/>
        </w:rPr>
        <w:t xml:space="preserve">  </w:t>
      </w:r>
      <w:r w:rsidRPr="000D2838">
        <w:rPr>
          <w:rFonts w:ascii="Arial" w:hAnsi="Arial" w:cs="Arial"/>
          <w:sz w:val="16"/>
          <w:szCs w:val="18"/>
        </w:rPr>
        <w:tab/>
        <w:t xml:space="preserve">PD PART-TIMER SHIRTS           </w:t>
      </w:r>
      <w:r w:rsidRPr="000D2838">
        <w:rPr>
          <w:rFonts w:ascii="Arial" w:hAnsi="Arial" w:cs="Arial"/>
          <w:sz w:val="16"/>
          <w:szCs w:val="18"/>
        </w:rPr>
        <w:tab/>
        <w:t xml:space="preserve"> $57.95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JP COOKE CO                   </w:t>
      </w:r>
      <w:r>
        <w:rPr>
          <w:rFonts w:ascii="Arial" w:hAnsi="Arial" w:cs="Arial"/>
          <w:sz w:val="16"/>
          <w:szCs w:val="18"/>
        </w:rPr>
        <w:tab/>
      </w:r>
      <w:r w:rsidRPr="000D2838">
        <w:rPr>
          <w:rFonts w:ascii="Arial" w:hAnsi="Arial" w:cs="Arial"/>
          <w:sz w:val="16"/>
          <w:szCs w:val="18"/>
        </w:rPr>
        <w:tab/>
        <w:t xml:space="preserve">PET TAGS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 $78.00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KIRK KINNAMAN                </w:t>
      </w:r>
      <w:r>
        <w:rPr>
          <w:rFonts w:ascii="Arial" w:hAnsi="Arial" w:cs="Arial"/>
          <w:sz w:val="16"/>
          <w:szCs w:val="18"/>
        </w:rPr>
        <w:tab/>
      </w:r>
      <w:r w:rsidRPr="000D2838">
        <w:rPr>
          <w:rFonts w:ascii="Arial" w:hAnsi="Arial" w:cs="Arial"/>
          <w:sz w:val="16"/>
          <w:szCs w:val="18"/>
        </w:rPr>
        <w:t xml:space="preserve"> </w:t>
      </w:r>
      <w:r w:rsidRPr="000D2838">
        <w:rPr>
          <w:rFonts w:ascii="Arial" w:hAnsi="Arial" w:cs="Arial"/>
          <w:sz w:val="16"/>
          <w:szCs w:val="18"/>
        </w:rPr>
        <w:tab/>
        <w:t xml:space="preserve">CLOTHING ALLOWAANCE            </w:t>
      </w:r>
      <w:r w:rsidRPr="000D2838">
        <w:rPr>
          <w:rFonts w:ascii="Arial" w:hAnsi="Arial" w:cs="Arial"/>
          <w:sz w:val="16"/>
          <w:szCs w:val="18"/>
        </w:rPr>
        <w:tab/>
        <w:t xml:space="preserve"> $179.55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LECHNER LUMBER CO             </w:t>
      </w:r>
      <w:r w:rsidRPr="000D2838">
        <w:rPr>
          <w:rFonts w:ascii="Arial" w:hAnsi="Arial" w:cs="Arial"/>
          <w:sz w:val="16"/>
          <w:szCs w:val="18"/>
        </w:rPr>
        <w:tab/>
        <w:t xml:space="preserve">SUPPLIES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 $738.50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LINDBLOM SERVICES INC         </w:t>
      </w:r>
      <w:r w:rsidRPr="000D2838">
        <w:rPr>
          <w:rFonts w:ascii="Arial" w:hAnsi="Arial" w:cs="Arial"/>
          <w:sz w:val="16"/>
          <w:szCs w:val="18"/>
        </w:rPr>
        <w:tab/>
        <w:t xml:space="preserve">TOILETS-HALLOWEEN              </w:t>
      </w:r>
      <w:r w:rsidRPr="000D2838">
        <w:rPr>
          <w:rFonts w:ascii="Arial" w:hAnsi="Arial" w:cs="Arial"/>
          <w:sz w:val="16"/>
          <w:szCs w:val="18"/>
        </w:rPr>
        <w:tab/>
        <w:t xml:space="preserve"> $180.00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LP GILL INC                   </w:t>
      </w:r>
      <w:r>
        <w:rPr>
          <w:rFonts w:ascii="Arial" w:hAnsi="Arial" w:cs="Arial"/>
          <w:sz w:val="16"/>
          <w:szCs w:val="18"/>
        </w:rPr>
        <w:tab/>
      </w:r>
      <w:r w:rsidRPr="000D2838">
        <w:rPr>
          <w:rFonts w:ascii="Arial" w:hAnsi="Arial" w:cs="Arial"/>
          <w:sz w:val="16"/>
          <w:szCs w:val="18"/>
        </w:rPr>
        <w:tab/>
        <w:t xml:space="preserve">QUARTERLY ASSESSMENT           </w:t>
      </w:r>
      <w:r w:rsidRPr="000D2838">
        <w:rPr>
          <w:rFonts w:ascii="Arial" w:hAnsi="Arial" w:cs="Arial"/>
          <w:sz w:val="16"/>
          <w:szCs w:val="18"/>
        </w:rPr>
        <w:tab/>
        <w:t xml:space="preserve"> $7,123.25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LS GARAGE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SUPPLIES/REPAIRS/MAINT         </w:t>
      </w:r>
      <w:r w:rsidRPr="000D2838">
        <w:rPr>
          <w:rFonts w:ascii="Arial" w:hAnsi="Arial" w:cs="Arial"/>
          <w:sz w:val="16"/>
          <w:szCs w:val="18"/>
        </w:rPr>
        <w:tab/>
        <w:t xml:space="preserve"> $312.00 </w:t>
      </w:r>
    </w:p>
    <w:p w:rsidR="000D2838" w:rsidRPr="000D2838" w:rsidRDefault="000D2838" w:rsidP="000D2838">
      <w:pPr>
        <w:jc w:val="both"/>
        <w:rPr>
          <w:rFonts w:ascii="Arial" w:hAnsi="Arial" w:cs="Arial"/>
          <w:sz w:val="16"/>
          <w:szCs w:val="18"/>
        </w:rPr>
      </w:pPr>
      <w:r w:rsidRPr="000D2838">
        <w:rPr>
          <w:rFonts w:ascii="Arial" w:hAnsi="Arial" w:cs="Arial"/>
          <w:sz w:val="16"/>
          <w:szCs w:val="18"/>
        </w:rPr>
        <w:t>MANGOLD SERVICES</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W/W TESTING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 $320.00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MARTINS FLAG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FLAGS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 $1,312.05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MENARDS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CHRISTMAS LIGHTS               </w:t>
      </w:r>
      <w:r w:rsidRPr="000D2838">
        <w:rPr>
          <w:rFonts w:ascii="Arial" w:hAnsi="Arial" w:cs="Arial"/>
          <w:sz w:val="16"/>
          <w:szCs w:val="18"/>
        </w:rPr>
        <w:tab/>
        <w:t xml:space="preserve"> $572.76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MID-AMERICAN ENERGY           </w:t>
      </w:r>
      <w:r w:rsidRPr="000D2838">
        <w:rPr>
          <w:rFonts w:ascii="Arial" w:hAnsi="Arial" w:cs="Arial"/>
          <w:sz w:val="16"/>
          <w:szCs w:val="18"/>
        </w:rPr>
        <w:tab/>
        <w:t xml:space="preserve">ELECTRIC                       </w:t>
      </w:r>
      <w:r>
        <w:rPr>
          <w:rFonts w:ascii="Arial" w:hAnsi="Arial" w:cs="Arial"/>
          <w:sz w:val="16"/>
          <w:szCs w:val="18"/>
        </w:rPr>
        <w:tab/>
      </w:r>
      <w:r w:rsidRPr="000D2838">
        <w:rPr>
          <w:rFonts w:ascii="Arial" w:hAnsi="Arial" w:cs="Arial"/>
          <w:sz w:val="16"/>
          <w:szCs w:val="18"/>
        </w:rPr>
        <w:tab/>
        <w:t xml:space="preserve"> $3,942.19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MIDWEST ALARM COMPANY, INC    </w:t>
      </w:r>
      <w:r w:rsidRPr="000D2838">
        <w:rPr>
          <w:rFonts w:ascii="Arial" w:hAnsi="Arial" w:cs="Arial"/>
          <w:sz w:val="16"/>
          <w:szCs w:val="18"/>
        </w:rPr>
        <w:tab/>
        <w:t xml:space="preserve">COMM CENTER ALARM              </w:t>
      </w:r>
      <w:r w:rsidRPr="000D2838">
        <w:rPr>
          <w:rFonts w:ascii="Arial" w:hAnsi="Arial" w:cs="Arial"/>
          <w:sz w:val="16"/>
          <w:szCs w:val="18"/>
        </w:rPr>
        <w:tab/>
        <w:t xml:space="preserve"> $157.50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MIKE WEAVER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MEALS DURING TRAINING          </w:t>
      </w:r>
      <w:r w:rsidRPr="000D2838">
        <w:rPr>
          <w:rFonts w:ascii="Arial" w:hAnsi="Arial" w:cs="Arial"/>
          <w:sz w:val="16"/>
          <w:szCs w:val="18"/>
        </w:rPr>
        <w:tab/>
        <w:t xml:space="preserve"> $63.47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PETTY CASH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REIMBURSE PETTY CASH           </w:t>
      </w:r>
      <w:r w:rsidRPr="000D2838">
        <w:rPr>
          <w:rFonts w:ascii="Arial" w:hAnsi="Arial" w:cs="Arial"/>
          <w:sz w:val="16"/>
          <w:szCs w:val="18"/>
        </w:rPr>
        <w:tab/>
        <w:t xml:space="preserve"> $146.33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MOVILLE PHARMACY              </w:t>
      </w:r>
      <w:r w:rsidRPr="000D2838">
        <w:rPr>
          <w:rFonts w:ascii="Arial" w:hAnsi="Arial" w:cs="Arial"/>
          <w:sz w:val="16"/>
          <w:szCs w:val="18"/>
        </w:rPr>
        <w:tab/>
        <w:t xml:space="preserve">SUPPLIES                     </w:t>
      </w:r>
      <w:r>
        <w:rPr>
          <w:rFonts w:ascii="Arial" w:hAnsi="Arial" w:cs="Arial"/>
          <w:sz w:val="16"/>
          <w:szCs w:val="18"/>
        </w:rPr>
        <w:tab/>
      </w:r>
      <w:r w:rsidRPr="000D2838">
        <w:rPr>
          <w:rFonts w:ascii="Arial" w:hAnsi="Arial" w:cs="Arial"/>
          <w:sz w:val="16"/>
          <w:szCs w:val="18"/>
        </w:rPr>
        <w:t xml:space="preserve">  </w:t>
      </w:r>
      <w:r w:rsidRPr="000D2838">
        <w:rPr>
          <w:rFonts w:ascii="Arial" w:hAnsi="Arial" w:cs="Arial"/>
          <w:sz w:val="16"/>
          <w:szCs w:val="18"/>
        </w:rPr>
        <w:tab/>
        <w:t xml:space="preserve"> $3.21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POSTMASTER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PRESORT ANNUAL FEE             </w:t>
      </w:r>
      <w:r w:rsidRPr="000D2838">
        <w:rPr>
          <w:rFonts w:ascii="Arial" w:hAnsi="Arial" w:cs="Arial"/>
          <w:sz w:val="16"/>
          <w:szCs w:val="18"/>
        </w:rPr>
        <w:tab/>
        <w:t xml:space="preserve"> $391.08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RAY'S ELECTRICAL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ELECTRIC WORK           </w:t>
      </w:r>
      <w:r>
        <w:rPr>
          <w:rFonts w:ascii="Arial" w:hAnsi="Arial" w:cs="Arial"/>
          <w:sz w:val="16"/>
          <w:szCs w:val="18"/>
        </w:rPr>
        <w:tab/>
      </w:r>
      <w:r w:rsidRPr="000D2838">
        <w:rPr>
          <w:rFonts w:ascii="Arial" w:hAnsi="Arial" w:cs="Arial"/>
          <w:sz w:val="16"/>
          <w:szCs w:val="18"/>
        </w:rPr>
        <w:t xml:space="preserve">     </w:t>
      </w:r>
      <w:r w:rsidRPr="000D2838">
        <w:rPr>
          <w:rFonts w:ascii="Arial" w:hAnsi="Arial" w:cs="Arial"/>
          <w:sz w:val="16"/>
          <w:szCs w:val="18"/>
        </w:rPr>
        <w:tab/>
        <w:t xml:space="preserve"> $115.00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WOODBURY COUNTY REC           </w:t>
      </w:r>
      <w:r w:rsidRPr="000D2838">
        <w:rPr>
          <w:rFonts w:ascii="Arial" w:hAnsi="Arial" w:cs="Arial"/>
          <w:sz w:val="16"/>
          <w:szCs w:val="18"/>
        </w:rPr>
        <w:tab/>
        <w:t xml:space="preserve">ELECTRIC                       </w:t>
      </w:r>
      <w:r>
        <w:rPr>
          <w:rFonts w:ascii="Arial" w:hAnsi="Arial" w:cs="Arial"/>
          <w:sz w:val="16"/>
          <w:szCs w:val="18"/>
        </w:rPr>
        <w:tab/>
      </w:r>
      <w:r w:rsidRPr="000D2838">
        <w:rPr>
          <w:rFonts w:ascii="Arial" w:hAnsi="Arial" w:cs="Arial"/>
          <w:sz w:val="16"/>
          <w:szCs w:val="18"/>
        </w:rPr>
        <w:tab/>
        <w:t xml:space="preserve"> $1,362.92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SAMS CLUB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2 </w:t>
      </w:r>
      <w:r>
        <w:rPr>
          <w:rFonts w:ascii="Arial" w:hAnsi="Arial" w:cs="Arial"/>
          <w:sz w:val="16"/>
          <w:szCs w:val="18"/>
        </w:rPr>
        <w:t>COFFEE SERVERS/</w:t>
      </w:r>
      <w:r w:rsidRPr="000D2838">
        <w:rPr>
          <w:rFonts w:ascii="Arial" w:hAnsi="Arial" w:cs="Arial"/>
          <w:sz w:val="16"/>
          <w:szCs w:val="18"/>
        </w:rPr>
        <w:t xml:space="preserve">COMMCNTR   </w:t>
      </w:r>
      <w:r w:rsidRPr="000D2838">
        <w:rPr>
          <w:rFonts w:ascii="Arial" w:hAnsi="Arial" w:cs="Arial"/>
          <w:sz w:val="16"/>
          <w:szCs w:val="18"/>
        </w:rPr>
        <w:tab/>
        <w:t xml:space="preserve"> $315.60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SEWER MATIC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REPAIRS                        </w:t>
      </w:r>
      <w:r>
        <w:rPr>
          <w:rFonts w:ascii="Arial" w:hAnsi="Arial" w:cs="Arial"/>
          <w:sz w:val="16"/>
          <w:szCs w:val="18"/>
        </w:rPr>
        <w:tab/>
      </w:r>
      <w:r w:rsidRPr="000D2838">
        <w:rPr>
          <w:rFonts w:ascii="Arial" w:hAnsi="Arial" w:cs="Arial"/>
          <w:sz w:val="16"/>
          <w:szCs w:val="18"/>
        </w:rPr>
        <w:tab/>
        <w:t xml:space="preserve"> $2,395.00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STAPLES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OFFICE SUPPLIES    </w:t>
      </w:r>
      <w:r>
        <w:rPr>
          <w:rFonts w:ascii="Arial" w:hAnsi="Arial" w:cs="Arial"/>
          <w:sz w:val="16"/>
          <w:szCs w:val="18"/>
        </w:rPr>
        <w:tab/>
      </w:r>
      <w:r w:rsidRPr="000D2838">
        <w:rPr>
          <w:rFonts w:ascii="Arial" w:hAnsi="Arial" w:cs="Arial"/>
          <w:sz w:val="16"/>
          <w:szCs w:val="18"/>
        </w:rPr>
        <w:t xml:space="preserve">            </w:t>
      </w:r>
      <w:r w:rsidRPr="000D2838">
        <w:rPr>
          <w:rFonts w:ascii="Arial" w:hAnsi="Arial" w:cs="Arial"/>
          <w:sz w:val="16"/>
          <w:szCs w:val="18"/>
        </w:rPr>
        <w:tab/>
        <w:t xml:space="preserve"> $6.29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TREASURER STATE OF IOWA       </w:t>
      </w:r>
      <w:r w:rsidRPr="000D2838">
        <w:rPr>
          <w:rFonts w:ascii="Arial" w:hAnsi="Arial" w:cs="Arial"/>
          <w:sz w:val="16"/>
          <w:szCs w:val="18"/>
        </w:rPr>
        <w:tab/>
        <w:t xml:space="preserve">STATE TAX                </w:t>
      </w:r>
      <w:r>
        <w:rPr>
          <w:rFonts w:ascii="Arial" w:hAnsi="Arial" w:cs="Arial"/>
          <w:sz w:val="16"/>
          <w:szCs w:val="18"/>
        </w:rPr>
        <w:tab/>
      </w:r>
      <w:r w:rsidRPr="000D2838">
        <w:rPr>
          <w:rFonts w:ascii="Arial" w:hAnsi="Arial" w:cs="Arial"/>
          <w:sz w:val="16"/>
          <w:szCs w:val="18"/>
        </w:rPr>
        <w:t xml:space="preserve">      </w:t>
      </w:r>
      <w:r w:rsidRPr="000D2838">
        <w:rPr>
          <w:rFonts w:ascii="Arial" w:hAnsi="Arial" w:cs="Arial"/>
          <w:sz w:val="16"/>
          <w:szCs w:val="18"/>
        </w:rPr>
        <w:tab/>
        <w:t xml:space="preserve"> $741.00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THOMPSON ELECTRIC COMPANY     </w:t>
      </w:r>
      <w:r w:rsidRPr="000D2838">
        <w:rPr>
          <w:rFonts w:ascii="Arial" w:hAnsi="Arial" w:cs="Arial"/>
          <w:sz w:val="16"/>
          <w:szCs w:val="18"/>
        </w:rPr>
        <w:tab/>
        <w:t xml:space="preserve">REPAIRS                   </w:t>
      </w:r>
      <w:r>
        <w:rPr>
          <w:rFonts w:ascii="Arial" w:hAnsi="Arial" w:cs="Arial"/>
          <w:sz w:val="16"/>
          <w:szCs w:val="18"/>
        </w:rPr>
        <w:tab/>
      </w:r>
      <w:r w:rsidRPr="000D2838">
        <w:rPr>
          <w:rFonts w:ascii="Arial" w:hAnsi="Arial" w:cs="Arial"/>
          <w:sz w:val="16"/>
          <w:szCs w:val="18"/>
        </w:rPr>
        <w:t xml:space="preserve">     </w:t>
      </w:r>
      <w:r w:rsidRPr="000D2838">
        <w:rPr>
          <w:rFonts w:ascii="Arial" w:hAnsi="Arial" w:cs="Arial"/>
          <w:sz w:val="16"/>
          <w:szCs w:val="18"/>
        </w:rPr>
        <w:tab/>
        <w:t xml:space="preserve"> $527.13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TOOL DEPOT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SUPPLIES             </w:t>
      </w:r>
      <w:r>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          </w:t>
      </w:r>
      <w:r w:rsidRPr="000D2838">
        <w:rPr>
          <w:rFonts w:ascii="Arial" w:hAnsi="Arial" w:cs="Arial"/>
          <w:sz w:val="16"/>
          <w:szCs w:val="18"/>
        </w:rPr>
        <w:tab/>
        <w:t xml:space="preserve"> $137.50 </w:t>
      </w:r>
    </w:p>
    <w:p w:rsidR="000D2838" w:rsidRPr="000D2838" w:rsidRDefault="000D2838" w:rsidP="000D2838">
      <w:pPr>
        <w:jc w:val="both"/>
        <w:rPr>
          <w:rFonts w:ascii="Arial" w:hAnsi="Arial" w:cs="Arial"/>
          <w:sz w:val="16"/>
          <w:szCs w:val="18"/>
        </w:rPr>
      </w:pPr>
      <w:r w:rsidRPr="000D2838">
        <w:rPr>
          <w:rFonts w:ascii="Arial" w:hAnsi="Arial" w:cs="Arial"/>
          <w:sz w:val="16"/>
          <w:szCs w:val="18"/>
        </w:rPr>
        <w:lastRenderedPageBreak/>
        <w:t xml:space="preserve">TRANS AMERICA              </w:t>
      </w:r>
      <w:r>
        <w:rPr>
          <w:rFonts w:ascii="Arial" w:hAnsi="Arial" w:cs="Arial"/>
          <w:sz w:val="16"/>
          <w:szCs w:val="18"/>
        </w:rPr>
        <w:tab/>
      </w:r>
      <w:r w:rsidRPr="000D2838">
        <w:rPr>
          <w:rFonts w:ascii="Arial" w:hAnsi="Arial" w:cs="Arial"/>
          <w:sz w:val="16"/>
          <w:szCs w:val="18"/>
        </w:rPr>
        <w:t xml:space="preserve">  </w:t>
      </w:r>
      <w:r w:rsidRPr="000D2838">
        <w:rPr>
          <w:rFonts w:ascii="Arial" w:hAnsi="Arial" w:cs="Arial"/>
          <w:sz w:val="16"/>
          <w:szCs w:val="18"/>
        </w:rPr>
        <w:tab/>
        <w:t xml:space="preserve">CITY PORTION HEALTH INSURE     </w:t>
      </w:r>
      <w:r w:rsidRPr="000D2838">
        <w:rPr>
          <w:rFonts w:ascii="Arial" w:hAnsi="Arial" w:cs="Arial"/>
          <w:sz w:val="16"/>
          <w:szCs w:val="18"/>
        </w:rPr>
        <w:tab/>
        <w:t xml:space="preserve"> $930.18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USA BLUE BOOK                 </w:t>
      </w:r>
      <w:r w:rsidRPr="000D2838">
        <w:rPr>
          <w:rFonts w:ascii="Arial" w:hAnsi="Arial" w:cs="Arial"/>
          <w:sz w:val="16"/>
          <w:szCs w:val="18"/>
        </w:rPr>
        <w:tab/>
      </w:r>
      <w:r>
        <w:rPr>
          <w:rFonts w:ascii="Arial" w:hAnsi="Arial" w:cs="Arial"/>
          <w:sz w:val="16"/>
          <w:szCs w:val="18"/>
        </w:rPr>
        <w:tab/>
      </w:r>
      <w:r w:rsidRPr="000D2838">
        <w:rPr>
          <w:rFonts w:ascii="Arial" w:hAnsi="Arial" w:cs="Arial"/>
          <w:sz w:val="16"/>
          <w:szCs w:val="18"/>
        </w:rPr>
        <w:t xml:space="preserve">WATER SUPPLIES                 </w:t>
      </w:r>
      <w:r w:rsidRPr="000D2838">
        <w:rPr>
          <w:rFonts w:ascii="Arial" w:hAnsi="Arial" w:cs="Arial"/>
          <w:sz w:val="16"/>
          <w:szCs w:val="18"/>
        </w:rPr>
        <w:tab/>
        <w:t xml:space="preserve"> $799.62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VERIZON WIRELESS              </w:t>
      </w:r>
      <w:r w:rsidRPr="000D2838">
        <w:rPr>
          <w:rFonts w:ascii="Arial" w:hAnsi="Arial" w:cs="Arial"/>
          <w:sz w:val="16"/>
          <w:szCs w:val="18"/>
        </w:rPr>
        <w:tab/>
        <w:t xml:space="preserve">WIRELESS PHONES                </w:t>
      </w:r>
      <w:r w:rsidRPr="000D2838">
        <w:rPr>
          <w:rFonts w:ascii="Arial" w:hAnsi="Arial" w:cs="Arial"/>
          <w:sz w:val="16"/>
          <w:szCs w:val="18"/>
        </w:rPr>
        <w:tab/>
        <w:t xml:space="preserve"> $89.30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WEBSITES TO IMPRESS, LLC      </w:t>
      </w:r>
      <w:r w:rsidRPr="000D2838">
        <w:rPr>
          <w:rFonts w:ascii="Arial" w:hAnsi="Arial" w:cs="Arial"/>
          <w:sz w:val="16"/>
          <w:szCs w:val="18"/>
        </w:rPr>
        <w:tab/>
        <w:t xml:space="preserve">WEBSITE                     </w:t>
      </w:r>
      <w:r>
        <w:rPr>
          <w:rFonts w:ascii="Arial" w:hAnsi="Arial" w:cs="Arial"/>
          <w:sz w:val="16"/>
          <w:szCs w:val="18"/>
        </w:rPr>
        <w:tab/>
      </w:r>
      <w:r w:rsidRPr="000D2838">
        <w:rPr>
          <w:rFonts w:ascii="Arial" w:hAnsi="Arial" w:cs="Arial"/>
          <w:sz w:val="16"/>
          <w:szCs w:val="18"/>
        </w:rPr>
        <w:t xml:space="preserve">   </w:t>
      </w:r>
      <w:r w:rsidRPr="000D2838">
        <w:rPr>
          <w:rFonts w:ascii="Arial" w:hAnsi="Arial" w:cs="Arial"/>
          <w:sz w:val="16"/>
          <w:szCs w:val="18"/>
        </w:rPr>
        <w:tab/>
        <w:t xml:space="preserve"> $100.00 </w:t>
      </w:r>
    </w:p>
    <w:p w:rsidR="000D2838" w:rsidRPr="000D2838" w:rsidRDefault="000D2838" w:rsidP="000D2838">
      <w:pPr>
        <w:jc w:val="both"/>
        <w:rPr>
          <w:rFonts w:ascii="Arial" w:hAnsi="Arial" w:cs="Arial"/>
          <w:sz w:val="16"/>
          <w:szCs w:val="18"/>
        </w:rPr>
      </w:pPr>
      <w:r w:rsidRPr="000D2838">
        <w:rPr>
          <w:rFonts w:ascii="Arial" w:hAnsi="Arial" w:cs="Arial"/>
          <w:sz w:val="16"/>
          <w:szCs w:val="18"/>
        </w:rPr>
        <w:t>WELLMARK BC</w:t>
      </w:r>
      <w:r w:rsidR="004419D1">
        <w:rPr>
          <w:rFonts w:ascii="Arial" w:hAnsi="Arial" w:cs="Arial"/>
          <w:sz w:val="16"/>
          <w:szCs w:val="18"/>
        </w:rPr>
        <w:t>/</w:t>
      </w:r>
      <w:r w:rsidRPr="000D2838">
        <w:rPr>
          <w:rFonts w:ascii="Arial" w:hAnsi="Arial" w:cs="Arial"/>
          <w:sz w:val="16"/>
          <w:szCs w:val="18"/>
        </w:rPr>
        <w:t>BS</w:t>
      </w:r>
      <w:r w:rsidR="004419D1">
        <w:rPr>
          <w:rFonts w:ascii="Arial" w:hAnsi="Arial" w:cs="Arial"/>
          <w:sz w:val="16"/>
          <w:szCs w:val="18"/>
        </w:rPr>
        <w:tab/>
      </w:r>
      <w:r w:rsidR="004419D1">
        <w:rPr>
          <w:rFonts w:ascii="Arial" w:hAnsi="Arial" w:cs="Arial"/>
          <w:sz w:val="16"/>
          <w:szCs w:val="18"/>
        </w:rPr>
        <w:tab/>
      </w:r>
      <w:r w:rsidRPr="000D2838">
        <w:rPr>
          <w:rFonts w:ascii="Arial" w:hAnsi="Arial" w:cs="Arial"/>
          <w:sz w:val="16"/>
          <w:szCs w:val="18"/>
        </w:rPr>
        <w:tab/>
        <w:t xml:space="preserve">WELLMARK BCBS                  </w:t>
      </w:r>
      <w:r w:rsidRPr="000D2838">
        <w:rPr>
          <w:rFonts w:ascii="Arial" w:hAnsi="Arial" w:cs="Arial"/>
          <w:sz w:val="16"/>
          <w:szCs w:val="18"/>
        </w:rPr>
        <w:tab/>
        <w:t xml:space="preserve"> $611.12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WESTERN IA TELEPHONE          </w:t>
      </w:r>
      <w:r w:rsidRPr="000D2838">
        <w:rPr>
          <w:rFonts w:ascii="Arial" w:hAnsi="Arial" w:cs="Arial"/>
          <w:sz w:val="16"/>
          <w:szCs w:val="18"/>
        </w:rPr>
        <w:tab/>
        <w:t xml:space="preserve">PHONE &amp; INTERNET               </w:t>
      </w:r>
      <w:r w:rsidRPr="000D2838">
        <w:rPr>
          <w:rFonts w:ascii="Arial" w:hAnsi="Arial" w:cs="Arial"/>
          <w:sz w:val="16"/>
          <w:szCs w:val="18"/>
        </w:rPr>
        <w:tab/>
        <w:t xml:space="preserve"> $299.17 </w:t>
      </w:r>
    </w:p>
    <w:p w:rsidR="000D2838" w:rsidRPr="000D2838" w:rsidRDefault="000D2838" w:rsidP="000D2838">
      <w:pPr>
        <w:jc w:val="both"/>
        <w:rPr>
          <w:rFonts w:ascii="Arial" w:hAnsi="Arial" w:cs="Arial"/>
          <w:sz w:val="16"/>
          <w:szCs w:val="18"/>
        </w:rPr>
      </w:pPr>
      <w:r w:rsidRPr="000D2838">
        <w:rPr>
          <w:rFonts w:ascii="Arial" w:hAnsi="Arial" w:cs="Arial"/>
          <w:sz w:val="16"/>
          <w:szCs w:val="18"/>
        </w:rPr>
        <w:t xml:space="preserve">WOODBURY COUNTY AUDITOR       </w:t>
      </w:r>
      <w:r w:rsidRPr="000D2838">
        <w:rPr>
          <w:rFonts w:ascii="Arial" w:hAnsi="Arial" w:cs="Arial"/>
          <w:sz w:val="16"/>
          <w:szCs w:val="18"/>
        </w:rPr>
        <w:tab/>
        <w:t xml:space="preserve">ELECTION </w:t>
      </w:r>
      <w:r w:rsidR="004419D1">
        <w:rPr>
          <w:rFonts w:ascii="Arial" w:hAnsi="Arial" w:cs="Arial"/>
          <w:sz w:val="16"/>
          <w:szCs w:val="18"/>
        </w:rPr>
        <w:tab/>
      </w:r>
      <w:r w:rsidRPr="000D2838">
        <w:rPr>
          <w:rFonts w:ascii="Arial" w:hAnsi="Arial" w:cs="Arial"/>
          <w:sz w:val="16"/>
          <w:szCs w:val="18"/>
        </w:rPr>
        <w:t xml:space="preserve">                      </w:t>
      </w:r>
      <w:r w:rsidRPr="000D2838">
        <w:rPr>
          <w:rFonts w:ascii="Arial" w:hAnsi="Arial" w:cs="Arial"/>
          <w:sz w:val="16"/>
          <w:szCs w:val="18"/>
        </w:rPr>
        <w:tab/>
        <w:t xml:space="preserve"> $1,152.31 </w:t>
      </w:r>
    </w:p>
    <w:p w:rsidR="000D2838" w:rsidRPr="000D2838" w:rsidRDefault="004419D1" w:rsidP="000D2838">
      <w:pPr>
        <w:jc w:val="both"/>
        <w:rPr>
          <w:rFonts w:ascii="Arial" w:hAnsi="Arial" w:cs="Arial"/>
          <w:sz w:val="16"/>
          <w:szCs w:val="18"/>
        </w:rPr>
      </w:pPr>
      <w:r>
        <w:rPr>
          <w:rFonts w:ascii="Arial" w:hAnsi="Arial" w:cs="Arial"/>
          <w:sz w:val="16"/>
          <w:szCs w:val="18"/>
        </w:rPr>
        <w:t xml:space="preserve">WOODBURY COUNTY RECORDER      </w:t>
      </w:r>
      <w:r w:rsidR="000D2838" w:rsidRPr="000D2838">
        <w:rPr>
          <w:rFonts w:ascii="Arial" w:hAnsi="Arial" w:cs="Arial"/>
          <w:sz w:val="16"/>
          <w:szCs w:val="18"/>
        </w:rPr>
        <w:t>RECORDING FEES-LAND</w:t>
      </w:r>
      <w:r>
        <w:rPr>
          <w:rFonts w:ascii="Arial" w:hAnsi="Arial" w:cs="Arial"/>
          <w:sz w:val="16"/>
          <w:szCs w:val="18"/>
        </w:rPr>
        <w:tab/>
      </w:r>
      <w:r w:rsidR="000D2838" w:rsidRPr="000D2838">
        <w:rPr>
          <w:rFonts w:ascii="Arial" w:hAnsi="Arial" w:cs="Arial"/>
          <w:sz w:val="16"/>
          <w:szCs w:val="18"/>
        </w:rPr>
        <w:t xml:space="preserve">  </w:t>
      </w:r>
      <w:r w:rsidR="000D2838" w:rsidRPr="000D2838">
        <w:rPr>
          <w:rFonts w:ascii="Arial" w:hAnsi="Arial" w:cs="Arial"/>
          <w:sz w:val="16"/>
          <w:szCs w:val="18"/>
        </w:rPr>
        <w:tab/>
        <w:t xml:space="preserve"> $23.20 </w:t>
      </w:r>
    </w:p>
    <w:p w:rsidR="000D2838" w:rsidRPr="000D2838" w:rsidRDefault="000D2838" w:rsidP="004419D1">
      <w:pPr>
        <w:ind w:left="2160" w:firstLine="720"/>
        <w:jc w:val="both"/>
        <w:rPr>
          <w:rFonts w:ascii="Arial" w:hAnsi="Arial" w:cs="Arial"/>
          <w:sz w:val="16"/>
          <w:szCs w:val="18"/>
        </w:rPr>
      </w:pPr>
      <w:r w:rsidRPr="000D2838">
        <w:rPr>
          <w:rFonts w:ascii="Arial" w:hAnsi="Arial" w:cs="Arial"/>
          <w:sz w:val="16"/>
          <w:szCs w:val="18"/>
        </w:rPr>
        <w:t xml:space="preserve">**** PAID    TOTAL *****      </w:t>
      </w:r>
      <w:r w:rsidRPr="000D2838">
        <w:rPr>
          <w:rFonts w:ascii="Arial" w:hAnsi="Arial" w:cs="Arial"/>
          <w:sz w:val="16"/>
          <w:szCs w:val="18"/>
        </w:rPr>
        <w:tab/>
        <w:t xml:space="preserve"> </w:t>
      </w:r>
      <w:r w:rsidRPr="000D2838">
        <w:rPr>
          <w:rFonts w:ascii="Arial" w:hAnsi="Arial" w:cs="Arial"/>
          <w:sz w:val="16"/>
          <w:szCs w:val="18"/>
        </w:rPr>
        <w:tab/>
        <w:t xml:space="preserve"> $78,578.59 </w:t>
      </w:r>
    </w:p>
    <w:p w:rsidR="000D2838" w:rsidRPr="000D2838" w:rsidRDefault="000D2838" w:rsidP="004419D1">
      <w:pPr>
        <w:ind w:left="2160" w:firstLine="720"/>
        <w:jc w:val="both"/>
        <w:rPr>
          <w:rFonts w:ascii="Arial" w:hAnsi="Arial" w:cs="Arial"/>
          <w:sz w:val="16"/>
          <w:szCs w:val="18"/>
        </w:rPr>
      </w:pPr>
      <w:r w:rsidRPr="000D2838">
        <w:rPr>
          <w:rFonts w:ascii="Arial" w:hAnsi="Arial" w:cs="Arial"/>
          <w:sz w:val="16"/>
          <w:szCs w:val="18"/>
        </w:rPr>
        <w:t xml:space="preserve">**** SCHED   TOTAL *****      </w:t>
      </w:r>
      <w:r w:rsidRPr="000D2838">
        <w:rPr>
          <w:rFonts w:ascii="Arial" w:hAnsi="Arial" w:cs="Arial"/>
          <w:sz w:val="16"/>
          <w:szCs w:val="18"/>
        </w:rPr>
        <w:tab/>
        <w:t xml:space="preserve"> </w:t>
      </w:r>
      <w:r w:rsidRPr="000D2838">
        <w:rPr>
          <w:rFonts w:ascii="Arial" w:hAnsi="Arial" w:cs="Arial"/>
          <w:sz w:val="16"/>
          <w:szCs w:val="18"/>
        </w:rPr>
        <w:tab/>
        <w:t xml:space="preserve"> $1,384.14 </w:t>
      </w:r>
    </w:p>
    <w:p w:rsidR="000D2838" w:rsidRPr="000D2838" w:rsidRDefault="000D2838" w:rsidP="004419D1">
      <w:pPr>
        <w:ind w:left="2160" w:firstLine="720"/>
        <w:jc w:val="both"/>
        <w:rPr>
          <w:rFonts w:ascii="Arial" w:hAnsi="Arial" w:cs="Arial"/>
          <w:sz w:val="16"/>
          <w:szCs w:val="18"/>
        </w:rPr>
      </w:pPr>
      <w:r w:rsidRPr="000D2838">
        <w:rPr>
          <w:rFonts w:ascii="Arial" w:hAnsi="Arial" w:cs="Arial"/>
          <w:sz w:val="16"/>
          <w:szCs w:val="18"/>
        </w:rPr>
        <w:t xml:space="preserve">***** REPORT TOTAL *****   </w:t>
      </w:r>
      <w:r w:rsidRPr="000D2838">
        <w:rPr>
          <w:rFonts w:ascii="Arial" w:hAnsi="Arial" w:cs="Arial"/>
          <w:sz w:val="16"/>
          <w:szCs w:val="18"/>
        </w:rPr>
        <w:tab/>
        <w:t xml:space="preserve"> </w:t>
      </w:r>
      <w:r w:rsidRPr="000D2838">
        <w:rPr>
          <w:rFonts w:ascii="Arial" w:hAnsi="Arial" w:cs="Arial"/>
          <w:sz w:val="16"/>
          <w:szCs w:val="18"/>
        </w:rPr>
        <w:tab/>
        <w:t xml:space="preserve"> $79,962.73.  </w:t>
      </w:r>
    </w:p>
    <w:sectPr w:rsidR="000D2838" w:rsidRPr="000D2838" w:rsidSect="000D28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838"/>
    <w:rsid w:val="00000658"/>
    <w:rsid w:val="000057A1"/>
    <w:rsid w:val="00006B7E"/>
    <w:rsid w:val="0000794B"/>
    <w:rsid w:val="000203C3"/>
    <w:rsid w:val="00023A5A"/>
    <w:rsid w:val="000271BB"/>
    <w:rsid w:val="00035264"/>
    <w:rsid w:val="00041F98"/>
    <w:rsid w:val="00045520"/>
    <w:rsid w:val="00050601"/>
    <w:rsid w:val="00054AAE"/>
    <w:rsid w:val="00054EF1"/>
    <w:rsid w:val="00056148"/>
    <w:rsid w:val="00060958"/>
    <w:rsid w:val="00060C68"/>
    <w:rsid w:val="0006185E"/>
    <w:rsid w:val="00067CBF"/>
    <w:rsid w:val="00070A74"/>
    <w:rsid w:val="0007259C"/>
    <w:rsid w:val="0008110F"/>
    <w:rsid w:val="000836B8"/>
    <w:rsid w:val="000872DE"/>
    <w:rsid w:val="00091F65"/>
    <w:rsid w:val="00092946"/>
    <w:rsid w:val="00093AD1"/>
    <w:rsid w:val="000A0B90"/>
    <w:rsid w:val="000A1E6F"/>
    <w:rsid w:val="000A363C"/>
    <w:rsid w:val="000A3A38"/>
    <w:rsid w:val="000A3AA4"/>
    <w:rsid w:val="000A3E66"/>
    <w:rsid w:val="000A529F"/>
    <w:rsid w:val="000A6564"/>
    <w:rsid w:val="000A6F4A"/>
    <w:rsid w:val="000A7817"/>
    <w:rsid w:val="000B3F50"/>
    <w:rsid w:val="000C047C"/>
    <w:rsid w:val="000C0D4F"/>
    <w:rsid w:val="000C13F0"/>
    <w:rsid w:val="000C2970"/>
    <w:rsid w:val="000D11DA"/>
    <w:rsid w:val="000D2303"/>
    <w:rsid w:val="000D24DA"/>
    <w:rsid w:val="000D2838"/>
    <w:rsid w:val="000D7951"/>
    <w:rsid w:val="000E2071"/>
    <w:rsid w:val="000E2C6B"/>
    <w:rsid w:val="000E7C41"/>
    <w:rsid w:val="000F05AA"/>
    <w:rsid w:val="000F1517"/>
    <w:rsid w:val="000F1C2D"/>
    <w:rsid w:val="000F25D1"/>
    <w:rsid w:val="000F62C2"/>
    <w:rsid w:val="00100F14"/>
    <w:rsid w:val="0011072A"/>
    <w:rsid w:val="0011287E"/>
    <w:rsid w:val="0011690C"/>
    <w:rsid w:val="00123509"/>
    <w:rsid w:val="00125447"/>
    <w:rsid w:val="001303FC"/>
    <w:rsid w:val="00130F7A"/>
    <w:rsid w:val="00131F2A"/>
    <w:rsid w:val="001426E6"/>
    <w:rsid w:val="00142722"/>
    <w:rsid w:val="00142EC1"/>
    <w:rsid w:val="00143290"/>
    <w:rsid w:val="0014799B"/>
    <w:rsid w:val="00147BDB"/>
    <w:rsid w:val="00151ABB"/>
    <w:rsid w:val="001563BD"/>
    <w:rsid w:val="00157FC1"/>
    <w:rsid w:val="0016252D"/>
    <w:rsid w:val="00164577"/>
    <w:rsid w:val="00165789"/>
    <w:rsid w:val="00165C1E"/>
    <w:rsid w:val="001700BA"/>
    <w:rsid w:val="001713BD"/>
    <w:rsid w:val="0018079E"/>
    <w:rsid w:val="00181EE1"/>
    <w:rsid w:val="00182A4B"/>
    <w:rsid w:val="001865E7"/>
    <w:rsid w:val="00190786"/>
    <w:rsid w:val="00193367"/>
    <w:rsid w:val="00194793"/>
    <w:rsid w:val="00194DAD"/>
    <w:rsid w:val="00196091"/>
    <w:rsid w:val="001969EE"/>
    <w:rsid w:val="001A2A70"/>
    <w:rsid w:val="001A5559"/>
    <w:rsid w:val="001A71FB"/>
    <w:rsid w:val="001B3217"/>
    <w:rsid w:val="001B4F1B"/>
    <w:rsid w:val="001B62F7"/>
    <w:rsid w:val="001C0A2D"/>
    <w:rsid w:val="001C15E0"/>
    <w:rsid w:val="001C284D"/>
    <w:rsid w:val="001C35FD"/>
    <w:rsid w:val="001C7C9D"/>
    <w:rsid w:val="001D067E"/>
    <w:rsid w:val="001D5A88"/>
    <w:rsid w:val="001D60F4"/>
    <w:rsid w:val="001E1DB2"/>
    <w:rsid w:val="001F0661"/>
    <w:rsid w:val="001F475C"/>
    <w:rsid w:val="002031E3"/>
    <w:rsid w:val="00203684"/>
    <w:rsid w:val="0020449E"/>
    <w:rsid w:val="00206056"/>
    <w:rsid w:val="0021273B"/>
    <w:rsid w:val="00213633"/>
    <w:rsid w:val="00214610"/>
    <w:rsid w:val="002209D7"/>
    <w:rsid w:val="00220E1E"/>
    <w:rsid w:val="00227ACA"/>
    <w:rsid w:val="00233F2B"/>
    <w:rsid w:val="00235DC4"/>
    <w:rsid w:val="002369AC"/>
    <w:rsid w:val="00237FF7"/>
    <w:rsid w:val="00240855"/>
    <w:rsid w:val="0024218B"/>
    <w:rsid w:val="002438C9"/>
    <w:rsid w:val="00251345"/>
    <w:rsid w:val="00251F30"/>
    <w:rsid w:val="00254D26"/>
    <w:rsid w:val="00255427"/>
    <w:rsid w:val="00260AAB"/>
    <w:rsid w:val="00262A50"/>
    <w:rsid w:val="00262CEB"/>
    <w:rsid w:val="0026465C"/>
    <w:rsid w:val="0026739B"/>
    <w:rsid w:val="00273D63"/>
    <w:rsid w:val="00276CBF"/>
    <w:rsid w:val="00277D21"/>
    <w:rsid w:val="00286D21"/>
    <w:rsid w:val="002872FC"/>
    <w:rsid w:val="00287999"/>
    <w:rsid w:val="00287F8C"/>
    <w:rsid w:val="002907C8"/>
    <w:rsid w:val="00290C6D"/>
    <w:rsid w:val="002940CE"/>
    <w:rsid w:val="002960EE"/>
    <w:rsid w:val="002A1271"/>
    <w:rsid w:val="002A47BB"/>
    <w:rsid w:val="002A6EBF"/>
    <w:rsid w:val="002A70B0"/>
    <w:rsid w:val="002A776B"/>
    <w:rsid w:val="002B04C8"/>
    <w:rsid w:val="002B17B8"/>
    <w:rsid w:val="002B183B"/>
    <w:rsid w:val="002B18BE"/>
    <w:rsid w:val="002B4F41"/>
    <w:rsid w:val="002C0237"/>
    <w:rsid w:val="002C4D6E"/>
    <w:rsid w:val="002D13D8"/>
    <w:rsid w:val="002D1876"/>
    <w:rsid w:val="002D25B5"/>
    <w:rsid w:val="002D3360"/>
    <w:rsid w:val="002E3F51"/>
    <w:rsid w:val="002E4005"/>
    <w:rsid w:val="002F3B15"/>
    <w:rsid w:val="002F747E"/>
    <w:rsid w:val="0030274B"/>
    <w:rsid w:val="003044FC"/>
    <w:rsid w:val="0030547F"/>
    <w:rsid w:val="003061DB"/>
    <w:rsid w:val="003073EB"/>
    <w:rsid w:val="00307F6F"/>
    <w:rsid w:val="00311CFB"/>
    <w:rsid w:val="00324ADE"/>
    <w:rsid w:val="00324E6C"/>
    <w:rsid w:val="00324E72"/>
    <w:rsid w:val="003254BA"/>
    <w:rsid w:val="003262C8"/>
    <w:rsid w:val="00326318"/>
    <w:rsid w:val="00326BFD"/>
    <w:rsid w:val="00327A03"/>
    <w:rsid w:val="00330BDC"/>
    <w:rsid w:val="00331EDA"/>
    <w:rsid w:val="003359DB"/>
    <w:rsid w:val="00336A9C"/>
    <w:rsid w:val="00337B4B"/>
    <w:rsid w:val="00337CFE"/>
    <w:rsid w:val="00344A16"/>
    <w:rsid w:val="00347054"/>
    <w:rsid w:val="003477EE"/>
    <w:rsid w:val="003637E1"/>
    <w:rsid w:val="00371755"/>
    <w:rsid w:val="00373369"/>
    <w:rsid w:val="00377489"/>
    <w:rsid w:val="00381475"/>
    <w:rsid w:val="0038293B"/>
    <w:rsid w:val="00386364"/>
    <w:rsid w:val="003873A3"/>
    <w:rsid w:val="00393601"/>
    <w:rsid w:val="00394463"/>
    <w:rsid w:val="00395FFE"/>
    <w:rsid w:val="0039621F"/>
    <w:rsid w:val="003976BD"/>
    <w:rsid w:val="003979E6"/>
    <w:rsid w:val="003A15AF"/>
    <w:rsid w:val="003A568B"/>
    <w:rsid w:val="003A5F2A"/>
    <w:rsid w:val="003B3AE6"/>
    <w:rsid w:val="003C18A6"/>
    <w:rsid w:val="003C5726"/>
    <w:rsid w:val="003C6457"/>
    <w:rsid w:val="003D1C2B"/>
    <w:rsid w:val="003D26DA"/>
    <w:rsid w:val="003D449B"/>
    <w:rsid w:val="003D5E73"/>
    <w:rsid w:val="003E2D9E"/>
    <w:rsid w:val="003F24E0"/>
    <w:rsid w:val="003F4E63"/>
    <w:rsid w:val="003F50F8"/>
    <w:rsid w:val="003F57DE"/>
    <w:rsid w:val="00401745"/>
    <w:rsid w:val="00401FD2"/>
    <w:rsid w:val="00402412"/>
    <w:rsid w:val="004037F5"/>
    <w:rsid w:val="00406B1B"/>
    <w:rsid w:val="00406FEA"/>
    <w:rsid w:val="00407877"/>
    <w:rsid w:val="004103D0"/>
    <w:rsid w:val="00410C21"/>
    <w:rsid w:val="00411132"/>
    <w:rsid w:val="0041201C"/>
    <w:rsid w:val="0041628B"/>
    <w:rsid w:val="00416CFF"/>
    <w:rsid w:val="00422924"/>
    <w:rsid w:val="00427F0A"/>
    <w:rsid w:val="004342F5"/>
    <w:rsid w:val="00434DCB"/>
    <w:rsid w:val="004350D1"/>
    <w:rsid w:val="004358AC"/>
    <w:rsid w:val="0043633F"/>
    <w:rsid w:val="004419D1"/>
    <w:rsid w:val="004458DC"/>
    <w:rsid w:val="00450281"/>
    <w:rsid w:val="00453512"/>
    <w:rsid w:val="00454E98"/>
    <w:rsid w:val="00460F12"/>
    <w:rsid w:val="0046343B"/>
    <w:rsid w:val="0046684F"/>
    <w:rsid w:val="0047015B"/>
    <w:rsid w:val="00470646"/>
    <w:rsid w:val="00470DA5"/>
    <w:rsid w:val="00471F68"/>
    <w:rsid w:val="004723CE"/>
    <w:rsid w:val="00481B82"/>
    <w:rsid w:val="00482516"/>
    <w:rsid w:val="00482846"/>
    <w:rsid w:val="00483193"/>
    <w:rsid w:val="00486654"/>
    <w:rsid w:val="00487A14"/>
    <w:rsid w:val="004919C8"/>
    <w:rsid w:val="00495363"/>
    <w:rsid w:val="00497E8F"/>
    <w:rsid w:val="004A225D"/>
    <w:rsid w:val="004A55B3"/>
    <w:rsid w:val="004B1855"/>
    <w:rsid w:val="004C087F"/>
    <w:rsid w:val="004C35C2"/>
    <w:rsid w:val="004C4294"/>
    <w:rsid w:val="004C6A2C"/>
    <w:rsid w:val="004C7BB9"/>
    <w:rsid w:val="004D17C1"/>
    <w:rsid w:val="004D3A6B"/>
    <w:rsid w:val="004D3AF3"/>
    <w:rsid w:val="004D63EF"/>
    <w:rsid w:val="004D721A"/>
    <w:rsid w:val="004E06F4"/>
    <w:rsid w:val="004E2C2F"/>
    <w:rsid w:val="004E3159"/>
    <w:rsid w:val="004E6CD7"/>
    <w:rsid w:val="004F215E"/>
    <w:rsid w:val="004F3B11"/>
    <w:rsid w:val="004F46AE"/>
    <w:rsid w:val="004F512A"/>
    <w:rsid w:val="004F70D4"/>
    <w:rsid w:val="004F7229"/>
    <w:rsid w:val="00500AB3"/>
    <w:rsid w:val="005014C3"/>
    <w:rsid w:val="00502C58"/>
    <w:rsid w:val="00502CBB"/>
    <w:rsid w:val="00504BB3"/>
    <w:rsid w:val="00511520"/>
    <w:rsid w:val="00514D0E"/>
    <w:rsid w:val="00515B7A"/>
    <w:rsid w:val="0051686D"/>
    <w:rsid w:val="005176A0"/>
    <w:rsid w:val="00521F1C"/>
    <w:rsid w:val="0052257C"/>
    <w:rsid w:val="00523014"/>
    <w:rsid w:val="00524043"/>
    <w:rsid w:val="00524DB7"/>
    <w:rsid w:val="00526D60"/>
    <w:rsid w:val="005310BB"/>
    <w:rsid w:val="0053252D"/>
    <w:rsid w:val="00532F81"/>
    <w:rsid w:val="00533E83"/>
    <w:rsid w:val="00535065"/>
    <w:rsid w:val="00545331"/>
    <w:rsid w:val="005655B7"/>
    <w:rsid w:val="0057672C"/>
    <w:rsid w:val="00577477"/>
    <w:rsid w:val="00580322"/>
    <w:rsid w:val="00582DD4"/>
    <w:rsid w:val="00583F85"/>
    <w:rsid w:val="00584558"/>
    <w:rsid w:val="00584D46"/>
    <w:rsid w:val="00590DC9"/>
    <w:rsid w:val="00591513"/>
    <w:rsid w:val="00591F3E"/>
    <w:rsid w:val="005935F6"/>
    <w:rsid w:val="005953A8"/>
    <w:rsid w:val="005A045B"/>
    <w:rsid w:val="005A1045"/>
    <w:rsid w:val="005A199A"/>
    <w:rsid w:val="005A5B6D"/>
    <w:rsid w:val="005A633E"/>
    <w:rsid w:val="005A6E6C"/>
    <w:rsid w:val="005B0E14"/>
    <w:rsid w:val="005B5A55"/>
    <w:rsid w:val="005B6893"/>
    <w:rsid w:val="005B74D8"/>
    <w:rsid w:val="005C2903"/>
    <w:rsid w:val="005C2D24"/>
    <w:rsid w:val="005C7DE5"/>
    <w:rsid w:val="005D0D64"/>
    <w:rsid w:val="005D1C2D"/>
    <w:rsid w:val="005D56EA"/>
    <w:rsid w:val="005D60CA"/>
    <w:rsid w:val="005E07B4"/>
    <w:rsid w:val="005E4853"/>
    <w:rsid w:val="005F1368"/>
    <w:rsid w:val="005F6670"/>
    <w:rsid w:val="005F76BF"/>
    <w:rsid w:val="00603FEC"/>
    <w:rsid w:val="006055A6"/>
    <w:rsid w:val="0060698B"/>
    <w:rsid w:val="00612AC4"/>
    <w:rsid w:val="00614AB6"/>
    <w:rsid w:val="00621847"/>
    <w:rsid w:val="0062572E"/>
    <w:rsid w:val="00626C92"/>
    <w:rsid w:val="00630012"/>
    <w:rsid w:val="00633BE1"/>
    <w:rsid w:val="0063761B"/>
    <w:rsid w:val="00640233"/>
    <w:rsid w:val="00646C0F"/>
    <w:rsid w:val="00651D2F"/>
    <w:rsid w:val="0065486E"/>
    <w:rsid w:val="00654F7E"/>
    <w:rsid w:val="00657E4A"/>
    <w:rsid w:val="006610A0"/>
    <w:rsid w:val="006620C8"/>
    <w:rsid w:val="00662EAE"/>
    <w:rsid w:val="00665A2C"/>
    <w:rsid w:val="00666AFE"/>
    <w:rsid w:val="00666F34"/>
    <w:rsid w:val="0066798B"/>
    <w:rsid w:val="006707A5"/>
    <w:rsid w:val="0067251E"/>
    <w:rsid w:val="0067498B"/>
    <w:rsid w:val="00675024"/>
    <w:rsid w:val="0067580E"/>
    <w:rsid w:val="006759D9"/>
    <w:rsid w:val="0067634C"/>
    <w:rsid w:val="006766A9"/>
    <w:rsid w:val="00677EE0"/>
    <w:rsid w:val="0068783B"/>
    <w:rsid w:val="00687E10"/>
    <w:rsid w:val="00691BA3"/>
    <w:rsid w:val="00691E50"/>
    <w:rsid w:val="00692B45"/>
    <w:rsid w:val="00692B65"/>
    <w:rsid w:val="00695EEC"/>
    <w:rsid w:val="006B03FE"/>
    <w:rsid w:val="006B1BEE"/>
    <w:rsid w:val="006B2C9F"/>
    <w:rsid w:val="006B613D"/>
    <w:rsid w:val="006B6310"/>
    <w:rsid w:val="006B7442"/>
    <w:rsid w:val="006B7C65"/>
    <w:rsid w:val="006C3701"/>
    <w:rsid w:val="006C3D01"/>
    <w:rsid w:val="006C3FF7"/>
    <w:rsid w:val="006D0155"/>
    <w:rsid w:val="006D4A15"/>
    <w:rsid w:val="006E4E0D"/>
    <w:rsid w:val="006E5EF9"/>
    <w:rsid w:val="006F1565"/>
    <w:rsid w:val="006F27EE"/>
    <w:rsid w:val="006F4753"/>
    <w:rsid w:val="006F7873"/>
    <w:rsid w:val="007008BF"/>
    <w:rsid w:val="00700A95"/>
    <w:rsid w:val="00703AF7"/>
    <w:rsid w:val="007132C8"/>
    <w:rsid w:val="0071586D"/>
    <w:rsid w:val="00720FCC"/>
    <w:rsid w:val="0072224E"/>
    <w:rsid w:val="00722960"/>
    <w:rsid w:val="00722E05"/>
    <w:rsid w:val="00724074"/>
    <w:rsid w:val="0072444E"/>
    <w:rsid w:val="007262BA"/>
    <w:rsid w:val="0073750F"/>
    <w:rsid w:val="00740172"/>
    <w:rsid w:val="007429C7"/>
    <w:rsid w:val="00742B0C"/>
    <w:rsid w:val="00744FFE"/>
    <w:rsid w:val="00755B5E"/>
    <w:rsid w:val="0076159F"/>
    <w:rsid w:val="00761BF9"/>
    <w:rsid w:val="00764A5C"/>
    <w:rsid w:val="00766122"/>
    <w:rsid w:val="00772937"/>
    <w:rsid w:val="00772C15"/>
    <w:rsid w:val="00772DA0"/>
    <w:rsid w:val="0077482C"/>
    <w:rsid w:val="00777404"/>
    <w:rsid w:val="0078063E"/>
    <w:rsid w:val="00782F6D"/>
    <w:rsid w:val="007838E0"/>
    <w:rsid w:val="00783A79"/>
    <w:rsid w:val="0078693A"/>
    <w:rsid w:val="0078739A"/>
    <w:rsid w:val="0078790C"/>
    <w:rsid w:val="0079003F"/>
    <w:rsid w:val="007933A2"/>
    <w:rsid w:val="00795142"/>
    <w:rsid w:val="00795CF5"/>
    <w:rsid w:val="007A1BAB"/>
    <w:rsid w:val="007A4D32"/>
    <w:rsid w:val="007A686F"/>
    <w:rsid w:val="007A7983"/>
    <w:rsid w:val="007B219A"/>
    <w:rsid w:val="007B25E9"/>
    <w:rsid w:val="007B4E65"/>
    <w:rsid w:val="007C03D5"/>
    <w:rsid w:val="007C0FCF"/>
    <w:rsid w:val="007C1DE0"/>
    <w:rsid w:val="007D2345"/>
    <w:rsid w:val="007D387D"/>
    <w:rsid w:val="007D5AD8"/>
    <w:rsid w:val="007D6609"/>
    <w:rsid w:val="007E1540"/>
    <w:rsid w:val="007E1B8C"/>
    <w:rsid w:val="007E6297"/>
    <w:rsid w:val="007F3D72"/>
    <w:rsid w:val="007F628D"/>
    <w:rsid w:val="007F79A4"/>
    <w:rsid w:val="00807A2A"/>
    <w:rsid w:val="00811B8E"/>
    <w:rsid w:val="00821F9D"/>
    <w:rsid w:val="008222A1"/>
    <w:rsid w:val="008255F8"/>
    <w:rsid w:val="00826085"/>
    <w:rsid w:val="0082736C"/>
    <w:rsid w:val="008317F4"/>
    <w:rsid w:val="00831D50"/>
    <w:rsid w:val="00832277"/>
    <w:rsid w:val="00832306"/>
    <w:rsid w:val="00834255"/>
    <w:rsid w:val="00836511"/>
    <w:rsid w:val="008375EC"/>
    <w:rsid w:val="00840E53"/>
    <w:rsid w:val="00840FE7"/>
    <w:rsid w:val="008429D0"/>
    <w:rsid w:val="00843D62"/>
    <w:rsid w:val="00852025"/>
    <w:rsid w:val="008530E1"/>
    <w:rsid w:val="00855A68"/>
    <w:rsid w:val="008629C4"/>
    <w:rsid w:val="00863C67"/>
    <w:rsid w:val="00870860"/>
    <w:rsid w:val="00870B03"/>
    <w:rsid w:val="00872469"/>
    <w:rsid w:val="00880E65"/>
    <w:rsid w:val="008858DB"/>
    <w:rsid w:val="00893209"/>
    <w:rsid w:val="0089487E"/>
    <w:rsid w:val="008A046D"/>
    <w:rsid w:val="008A1953"/>
    <w:rsid w:val="008A3063"/>
    <w:rsid w:val="008A40E7"/>
    <w:rsid w:val="008B0047"/>
    <w:rsid w:val="008B3479"/>
    <w:rsid w:val="008B5ACB"/>
    <w:rsid w:val="008B7B0A"/>
    <w:rsid w:val="008C2521"/>
    <w:rsid w:val="008C7F4A"/>
    <w:rsid w:val="008D1678"/>
    <w:rsid w:val="008D198F"/>
    <w:rsid w:val="008D1D8A"/>
    <w:rsid w:val="008D2144"/>
    <w:rsid w:val="008D2B91"/>
    <w:rsid w:val="008D4166"/>
    <w:rsid w:val="008D44E8"/>
    <w:rsid w:val="008D7A34"/>
    <w:rsid w:val="008D7B2C"/>
    <w:rsid w:val="008E1DB6"/>
    <w:rsid w:val="008F4859"/>
    <w:rsid w:val="008F5657"/>
    <w:rsid w:val="008F575E"/>
    <w:rsid w:val="008F63B9"/>
    <w:rsid w:val="008F7EA0"/>
    <w:rsid w:val="00906760"/>
    <w:rsid w:val="009079FF"/>
    <w:rsid w:val="0091040A"/>
    <w:rsid w:val="00910DAD"/>
    <w:rsid w:val="0091280F"/>
    <w:rsid w:val="00914435"/>
    <w:rsid w:val="00915281"/>
    <w:rsid w:val="00917F43"/>
    <w:rsid w:val="00921230"/>
    <w:rsid w:val="00923D58"/>
    <w:rsid w:val="00925768"/>
    <w:rsid w:val="00925FE9"/>
    <w:rsid w:val="00935B70"/>
    <w:rsid w:val="00935E53"/>
    <w:rsid w:val="009367BF"/>
    <w:rsid w:val="00936C1B"/>
    <w:rsid w:val="00936DE3"/>
    <w:rsid w:val="009410DC"/>
    <w:rsid w:val="00942990"/>
    <w:rsid w:val="00942CF1"/>
    <w:rsid w:val="0094360B"/>
    <w:rsid w:val="00945352"/>
    <w:rsid w:val="00952B83"/>
    <w:rsid w:val="00953C16"/>
    <w:rsid w:val="00953C70"/>
    <w:rsid w:val="00962C66"/>
    <w:rsid w:val="009645DD"/>
    <w:rsid w:val="00971323"/>
    <w:rsid w:val="009762E3"/>
    <w:rsid w:val="00977E35"/>
    <w:rsid w:val="00990741"/>
    <w:rsid w:val="00990FB3"/>
    <w:rsid w:val="009950DB"/>
    <w:rsid w:val="009A31F6"/>
    <w:rsid w:val="009A525F"/>
    <w:rsid w:val="009A56A7"/>
    <w:rsid w:val="009A60C6"/>
    <w:rsid w:val="009B03DA"/>
    <w:rsid w:val="009B243F"/>
    <w:rsid w:val="009B29BE"/>
    <w:rsid w:val="009B3002"/>
    <w:rsid w:val="009B6646"/>
    <w:rsid w:val="009C0DCD"/>
    <w:rsid w:val="009C6A39"/>
    <w:rsid w:val="009C7452"/>
    <w:rsid w:val="009D03DE"/>
    <w:rsid w:val="009D26D3"/>
    <w:rsid w:val="009E0D88"/>
    <w:rsid w:val="009E49B2"/>
    <w:rsid w:val="009F1866"/>
    <w:rsid w:val="009F34AE"/>
    <w:rsid w:val="009F36F3"/>
    <w:rsid w:val="009F69A4"/>
    <w:rsid w:val="00A05357"/>
    <w:rsid w:val="00A05958"/>
    <w:rsid w:val="00A06D43"/>
    <w:rsid w:val="00A12DF9"/>
    <w:rsid w:val="00A13B26"/>
    <w:rsid w:val="00A16BCB"/>
    <w:rsid w:val="00A17FF9"/>
    <w:rsid w:val="00A221BC"/>
    <w:rsid w:val="00A27356"/>
    <w:rsid w:val="00A321EA"/>
    <w:rsid w:val="00A34DFA"/>
    <w:rsid w:val="00A357C4"/>
    <w:rsid w:val="00A36B1B"/>
    <w:rsid w:val="00A408D1"/>
    <w:rsid w:val="00A4115A"/>
    <w:rsid w:val="00A4328C"/>
    <w:rsid w:val="00A463F6"/>
    <w:rsid w:val="00A47D74"/>
    <w:rsid w:val="00A47F40"/>
    <w:rsid w:val="00A502AF"/>
    <w:rsid w:val="00A54642"/>
    <w:rsid w:val="00A55FEF"/>
    <w:rsid w:val="00A57A16"/>
    <w:rsid w:val="00A66DD8"/>
    <w:rsid w:val="00A719A3"/>
    <w:rsid w:val="00A731A9"/>
    <w:rsid w:val="00A74BF8"/>
    <w:rsid w:val="00A80ECC"/>
    <w:rsid w:val="00A82522"/>
    <w:rsid w:val="00A8789B"/>
    <w:rsid w:val="00A90C3D"/>
    <w:rsid w:val="00A93A5E"/>
    <w:rsid w:val="00A95D9F"/>
    <w:rsid w:val="00A96D73"/>
    <w:rsid w:val="00AA0289"/>
    <w:rsid w:val="00AA27DA"/>
    <w:rsid w:val="00AA284F"/>
    <w:rsid w:val="00AA3B13"/>
    <w:rsid w:val="00AB3F65"/>
    <w:rsid w:val="00AB4808"/>
    <w:rsid w:val="00AB492A"/>
    <w:rsid w:val="00AB55F9"/>
    <w:rsid w:val="00AB7B03"/>
    <w:rsid w:val="00AC435C"/>
    <w:rsid w:val="00AC7982"/>
    <w:rsid w:val="00AC7C20"/>
    <w:rsid w:val="00AD3AFA"/>
    <w:rsid w:val="00AD554D"/>
    <w:rsid w:val="00AE150B"/>
    <w:rsid w:val="00AE2F7C"/>
    <w:rsid w:val="00AE3648"/>
    <w:rsid w:val="00AE48EB"/>
    <w:rsid w:val="00AE5E94"/>
    <w:rsid w:val="00AF2326"/>
    <w:rsid w:val="00AF401C"/>
    <w:rsid w:val="00AF4870"/>
    <w:rsid w:val="00AF6225"/>
    <w:rsid w:val="00B01619"/>
    <w:rsid w:val="00B024EB"/>
    <w:rsid w:val="00B054A7"/>
    <w:rsid w:val="00B079C6"/>
    <w:rsid w:val="00B138C7"/>
    <w:rsid w:val="00B15A3F"/>
    <w:rsid w:val="00B21041"/>
    <w:rsid w:val="00B222D6"/>
    <w:rsid w:val="00B25528"/>
    <w:rsid w:val="00B27F5D"/>
    <w:rsid w:val="00B37FED"/>
    <w:rsid w:val="00B47052"/>
    <w:rsid w:val="00B52408"/>
    <w:rsid w:val="00B53234"/>
    <w:rsid w:val="00B54BDE"/>
    <w:rsid w:val="00B6057F"/>
    <w:rsid w:val="00B61646"/>
    <w:rsid w:val="00B61D93"/>
    <w:rsid w:val="00B6235B"/>
    <w:rsid w:val="00B64C27"/>
    <w:rsid w:val="00B655EC"/>
    <w:rsid w:val="00B65D36"/>
    <w:rsid w:val="00B66D98"/>
    <w:rsid w:val="00B74B36"/>
    <w:rsid w:val="00B75FAC"/>
    <w:rsid w:val="00B76369"/>
    <w:rsid w:val="00B76610"/>
    <w:rsid w:val="00B77878"/>
    <w:rsid w:val="00B82B63"/>
    <w:rsid w:val="00B8472E"/>
    <w:rsid w:val="00B86738"/>
    <w:rsid w:val="00B90953"/>
    <w:rsid w:val="00B93518"/>
    <w:rsid w:val="00B95BCA"/>
    <w:rsid w:val="00B9612F"/>
    <w:rsid w:val="00B96163"/>
    <w:rsid w:val="00B97689"/>
    <w:rsid w:val="00BA1CA6"/>
    <w:rsid w:val="00BB1022"/>
    <w:rsid w:val="00BB1BC8"/>
    <w:rsid w:val="00BB2110"/>
    <w:rsid w:val="00BB3D56"/>
    <w:rsid w:val="00BB4958"/>
    <w:rsid w:val="00BB511C"/>
    <w:rsid w:val="00BB6071"/>
    <w:rsid w:val="00BB7728"/>
    <w:rsid w:val="00BC131C"/>
    <w:rsid w:val="00BC4024"/>
    <w:rsid w:val="00BC5EA7"/>
    <w:rsid w:val="00BD1D6C"/>
    <w:rsid w:val="00BD7791"/>
    <w:rsid w:val="00BD7DC1"/>
    <w:rsid w:val="00BD7F71"/>
    <w:rsid w:val="00BE0DF4"/>
    <w:rsid w:val="00BE255B"/>
    <w:rsid w:val="00BE39F4"/>
    <w:rsid w:val="00BE4262"/>
    <w:rsid w:val="00BF210B"/>
    <w:rsid w:val="00BF3280"/>
    <w:rsid w:val="00BF3C29"/>
    <w:rsid w:val="00BF489A"/>
    <w:rsid w:val="00C02FB1"/>
    <w:rsid w:val="00C04944"/>
    <w:rsid w:val="00C10A08"/>
    <w:rsid w:val="00C11133"/>
    <w:rsid w:val="00C12204"/>
    <w:rsid w:val="00C13F6A"/>
    <w:rsid w:val="00C1592A"/>
    <w:rsid w:val="00C16C4A"/>
    <w:rsid w:val="00C23185"/>
    <w:rsid w:val="00C23389"/>
    <w:rsid w:val="00C24556"/>
    <w:rsid w:val="00C2490F"/>
    <w:rsid w:val="00C27221"/>
    <w:rsid w:val="00C27986"/>
    <w:rsid w:val="00C320FF"/>
    <w:rsid w:val="00C32416"/>
    <w:rsid w:val="00C32E1C"/>
    <w:rsid w:val="00C36556"/>
    <w:rsid w:val="00C37C6D"/>
    <w:rsid w:val="00C419D4"/>
    <w:rsid w:val="00C46A8F"/>
    <w:rsid w:val="00C47F71"/>
    <w:rsid w:val="00C56BF8"/>
    <w:rsid w:val="00C60ADB"/>
    <w:rsid w:val="00C6579F"/>
    <w:rsid w:val="00C66372"/>
    <w:rsid w:val="00C678F6"/>
    <w:rsid w:val="00C74191"/>
    <w:rsid w:val="00C752E8"/>
    <w:rsid w:val="00C7750F"/>
    <w:rsid w:val="00C802D3"/>
    <w:rsid w:val="00C816CA"/>
    <w:rsid w:val="00C82BC6"/>
    <w:rsid w:val="00C833A3"/>
    <w:rsid w:val="00C83A74"/>
    <w:rsid w:val="00C8593C"/>
    <w:rsid w:val="00C90BB6"/>
    <w:rsid w:val="00C948B6"/>
    <w:rsid w:val="00CA0B3F"/>
    <w:rsid w:val="00CA1AB6"/>
    <w:rsid w:val="00CA7596"/>
    <w:rsid w:val="00CB1D0C"/>
    <w:rsid w:val="00CB22C8"/>
    <w:rsid w:val="00CB247E"/>
    <w:rsid w:val="00CB48D8"/>
    <w:rsid w:val="00CB6452"/>
    <w:rsid w:val="00CC11D7"/>
    <w:rsid w:val="00CC7597"/>
    <w:rsid w:val="00CC7DF2"/>
    <w:rsid w:val="00CE0C4B"/>
    <w:rsid w:val="00CE18D9"/>
    <w:rsid w:val="00CE19FF"/>
    <w:rsid w:val="00CE1AFE"/>
    <w:rsid w:val="00CE5728"/>
    <w:rsid w:val="00CF3F30"/>
    <w:rsid w:val="00CF5793"/>
    <w:rsid w:val="00CF58C1"/>
    <w:rsid w:val="00CF687E"/>
    <w:rsid w:val="00CF6C44"/>
    <w:rsid w:val="00CF76AB"/>
    <w:rsid w:val="00D01088"/>
    <w:rsid w:val="00D04422"/>
    <w:rsid w:val="00D07A2A"/>
    <w:rsid w:val="00D07F37"/>
    <w:rsid w:val="00D1184A"/>
    <w:rsid w:val="00D122A6"/>
    <w:rsid w:val="00D128EF"/>
    <w:rsid w:val="00D16163"/>
    <w:rsid w:val="00D205BB"/>
    <w:rsid w:val="00D20A81"/>
    <w:rsid w:val="00D22802"/>
    <w:rsid w:val="00D257D9"/>
    <w:rsid w:val="00D263C4"/>
    <w:rsid w:val="00D26D53"/>
    <w:rsid w:val="00D274CA"/>
    <w:rsid w:val="00D27716"/>
    <w:rsid w:val="00D27E75"/>
    <w:rsid w:val="00D32395"/>
    <w:rsid w:val="00D401DB"/>
    <w:rsid w:val="00D40427"/>
    <w:rsid w:val="00D469D4"/>
    <w:rsid w:val="00D50A9F"/>
    <w:rsid w:val="00D51220"/>
    <w:rsid w:val="00D51569"/>
    <w:rsid w:val="00D51600"/>
    <w:rsid w:val="00D525D2"/>
    <w:rsid w:val="00D619AB"/>
    <w:rsid w:val="00D73189"/>
    <w:rsid w:val="00D74534"/>
    <w:rsid w:val="00D7788F"/>
    <w:rsid w:val="00D8022E"/>
    <w:rsid w:val="00D81EFA"/>
    <w:rsid w:val="00D868D6"/>
    <w:rsid w:val="00D9024D"/>
    <w:rsid w:val="00DA26CE"/>
    <w:rsid w:val="00DA3769"/>
    <w:rsid w:val="00DA3C9B"/>
    <w:rsid w:val="00DA52AD"/>
    <w:rsid w:val="00DA58B4"/>
    <w:rsid w:val="00DA635A"/>
    <w:rsid w:val="00DA7F09"/>
    <w:rsid w:val="00DB294D"/>
    <w:rsid w:val="00DC31B7"/>
    <w:rsid w:val="00DC79CC"/>
    <w:rsid w:val="00DD1205"/>
    <w:rsid w:val="00DD4EB8"/>
    <w:rsid w:val="00DE19F7"/>
    <w:rsid w:val="00DF747F"/>
    <w:rsid w:val="00E02C52"/>
    <w:rsid w:val="00E068EF"/>
    <w:rsid w:val="00E10B39"/>
    <w:rsid w:val="00E111F0"/>
    <w:rsid w:val="00E124F0"/>
    <w:rsid w:val="00E12726"/>
    <w:rsid w:val="00E13CE9"/>
    <w:rsid w:val="00E1542E"/>
    <w:rsid w:val="00E22965"/>
    <w:rsid w:val="00E22F1B"/>
    <w:rsid w:val="00E27047"/>
    <w:rsid w:val="00E2765F"/>
    <w:rsid w:val="00E31003"/>
    <w:rsid w:val="00E327C3"/>
    <w:rsid w:val="00E32D37"/>
    <w:rsid w:val="00E34033"/>
    <w:rsid w:val="00E357E1"/>
    <w:rsid w:val="00E372B6"/>
    <w:rsid w:val="00E432B4"/>
    <w:rsid w:val="00E44927"/>
    <w:rsid w:val="00E4574F"/>
    <w:rsid w:val="00E4744E"/>
    <w:rsid w:val="00E47468"/>
    <w:rsid w:val="00E50BB3"/>
    <w:rsid w:val="00E52AC0"/>
    <w:rsid w:val="00E567C5"/>
    <w:rsid w:val="00E61512"/>
    <w:rsid w:val="00E63C07"/>
    <w:rsid w:val="00E67944"/>
    <w:rsid w:val="00E67F9C"/>
    <w:rsid w:val="00E7139B"/>
    <w:rsid w:val="00E71FCB"/>
    <w:rsid w:val="00E72303"/>
    <w:rsid w:val="00E81737"/>
    <w:rsid w:val="00E8267D"/>
    <w:rsid w:val="00E82C7A"/>
    <w:rsid w:val="00E83E46"/>
    <w:rsid w:val="00E844E7"/>
    <w:rsid w:val="00E853A8"/>
    <w:rsid w:val="00E8740F"/>
    <w:rsid w:val="00E9308F"/>
    <w:rsid w:val="00E93C70"/>
    <w:rsid w:val="00EB0AB3"/>
    <w:rsid w:val="00EB177F"/>
    <w:rsid w:val="00EB2F4E"/>
    <w:rsid w:val="00EB3A2F"/>
    <w:rsid w:val="00EB764A"/>
    <w:rsid w:val="00EC3ACF"/>
    <w:rsid w:val="00EC4272"/>
    <w:rsid w:val="00ED1F19"/>
    <w:rsid w:val="00ED60F7"/>
    <w:rsid w:val="00ED7E59"/>
    <w:rsid w:val="00EE0E2D"/>
    <w:rsid w:val="00EE2261"/>
    <w:rsid w:val="00EF1B08"/>
    <w:rsid w:val="00EF2E12"/>
    <w:rsid w:val="00F05528"/>
    <w:rsid w:val="00F06A6A"/>
    <w:rsid w:val="00F10EF0"/>
    <w:rsid w:val="00F16FC1"/>
    <w:rsid w:val="00F17185"/>
    <w:rsid w:val="00F20DB0"/>
    <w:rsid w:val="00F24EA3"/>
    <w:rsid w:val="00F255D6"/>
    <w:rsid w:val="00F31063"/>
    <w:rsid w:val="00F34551"/>
    <w:rsid w:val="00F34F08"/>
    <w:rsid w:val="00F3623B"/>
    <w:rsid w:val="00F43248"/>
    <w:rsid w:val="00F46BBB"/>
    <w:rsid w:val="00F51C44"/>
    <w:rsid w:val="00F52562"/>
    <w:rsid w:val="00F559A8"/>
    <w:rsid w:val="00F56036"/>
    <w:rsid w:val="00F60173"/>
    <w:rsid w:val="00F6019A"/>
    <w:rsid w:val="00F62E3C"/>
    <w:rsid w:val="00F64B69"/>
    <w:rsid w:val="00F66027"/>
    <w:rsid w:val="00F66838"/>
    <w:rsid w:val="00F66993"/>
    <w:rsid w:val="00F66F97"/>
    <w:rsid w:val="00F673D5"/>
    <w:rsid w:val="00F729D9"/>
    <w:rsid w:val="00F77365"/>
    <w:rsid w:val="00F77825"/>
    <w:rsid w:val="00F81023"/>
    <w:rsid w:val="00F82767"/>
    <w:rsid w:val="00F84525"/>
    <w:rsid w:val="00F86594"/>
    <w:rsid w:val="00F8733F"/>
    <w:rsid w:val="00F942B9"/>
    <w:rsid w:val="00F942F8"/>
    <w:rsid w:val="00FA23FD"/>
    <w:rsid w:val="00FA2DCD"/>
    <w:rsid w:val="00FA3267"/>
    <w:rsid w:val="00FA39FF"/>
    <w:rsid w:val="00FA4034"/>
    <w:rsid w:val="00FA46CD"/>
    <w:rsid w:val="00FA56B4"/>
    <w:rsid w:val="00FB3C40"/>
    <w:rsid w:val="00FC02BE"/>
    <w:rsid w:val="00FC26A5"/>
    <w:rsid w:val="00FC3E20"/>
    <w:rsid w:val="00FC637C"/>
    <w:rsid w:val="00FC6781"/>
    <w:rsid w:val="00FD1AE4"/>
    <w:rsid w:val="00FD32A7"/>
    <w:rsid w:val="00FD4673"/>
    <w:rsid w:val="00FE2A61"/>
    <w:rsid w:val="00FE5CD2"/>
    <w:rsid w:val="00FF0402"/>
    <w:rsid w:val="00FF2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8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83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044419">
      <w:bodyDiv w:val="1"/>
      <w:marLeft w:val="0"/>
      <w:marRight w:val="0"/>
      <w:marTop w:val="0"/>
      <w:marBottom w:val="0"/>
      <w:divBdr>
        <w:top w:val="none" w:sz="0" w:space="0" w:color="auto"/>
        <w:left w:val="none" w:sz="0" w:space="0" w:color="auto"/>
        <w:bottom w:val="none" w:sz="0" w:space="0" w:color="auto"/>
        <w:right w:val="none" w:sz="0" w:space="0" w:color="auto"/>
      </w:divBdr>
    </w:div>
    <w:div w:id="203406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FAF25-197B-4638-A768-94C628F5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Moville</dc:creator>
  <cp:lastModifiedBy>City of Moville</cp:lastModifiedBy>
  <cp:revision>3</cp:revision>
  <dcterms:created xsi:type="dcterms:W3CDTF">2013-12-20T17:33:00Z</dcterms:created>
  <dcterms:modified xsi:type="dcterms:W3CDTF">2013-12-20T17:55:00Z</dcterms:modified>
</cp:coreProperties>
</file>